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A8719" w14:textId="77777777" w:rsidR="00CE588F" w:rsidRPr="00C23C40" w:rsidRDefault="00CE588F" w:rsidP="009935AA">
      <w:pPr>
        <w:pStyle w:val="NoSpacing"/>
        <w:jc w:val="center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b/>
          <w:sz w:val="24"/>
        </w:rPr>
        <w:t>NOTICE TO TAXPAYERS OF ADDITIONAL APPROPRIATIONS</w:t>
      </w:r>
    </w:p>
    <w:p w14:paraId="20DDAC51" w14:textId="77777777" w:rsidR="00CE588F" w:rsidRPr="00C23C40" w:rsidRDefault="00CE588F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3AE2D223" w14:textId="234B620F" w:rsidR="00F140D8" w:rsidRPr="00C23C40" w:rsidRDefault="00CE588F" w:rsidP="009935AA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 xml:space="preserve">Notice is hereby given to the taxpayers of </w:t>
      </w:r>
      <w:r w:rsidR="00F56634">
        <w:rPr>
          <w:rFonts w:ascii="Aptos Narrow" w:hAnsi="Aptos Narrow" w:cs="Times New Roman"/>
          <w:sz w:val="24"/>
        </w:rPr>
        <w:t>the Town of Danville</w:t>
      </w:r>
      <w:r w:rsidRPr="00C23C40">
        <w:rPr>
          <w:rFonts w:ascii="Aptos Narrow" w:hAnsi="Aptos Narrow" w:cs="Times New Roman"/>
          <w:sz w:val="24"/>
        </w:rPr>
        <w:t xml:space="preserve">, </w:t>
      </w:r>
      <w:r w:rsidR="00F56634">
        <w:rPr>
          <w:rFonts w:ascii="Aptos Narrow" w:hAnsi="Aptos Narrow" w:cs="Times New Roman"/>
          <w:sz w:val="24"/>
        </w:rPr>
        <w:t>Hendricks</w:t>
      </w:r>
      <w:r w:rsidRPr="00C23C40">
        <w:rPr>
          <w:rFonts w:ascii="Aptos Narrow" w:hAnsi="Aptos Narrow" w:cs="Times New Roman"/>
          <w:sz w:val="24"/>
        </w:rPr>
        <w:t xml:space="preserve"> County, Indiana that the proper fiscal body will consider the following additional appropriation in excess of the budget for the current year at</w:t>
      </w:r>
      <w:r w:rsidR="00C820D8" w:rsidRPr="00C23C40">
        <w:rPr>
          <w:rFonts w:ascii="Aptos Narrow" w:hAnsi="Aptos Narrow" w:cs="Times New Roman"/>
          <w:sz w:val="24"/>
        </w:rPr>
        <w:t xml:space="preserve"> the location </w:t>
      </w:r>
      <w:r w:rsidR="00C820D8" w:rsidRPr="007E42D9">
        <w:rPr>
          <w:rFonts w:ascii="Aptos Narrow" w:hAnsi="Aptos Narrow" w:cs="Times New Roman"/>
          <w:sz w:val="24"/>
        </w:rPr>
        <w:t>of</w:t>
      </w:r>
      <w:r w:rsidRPr="007E42D9">
        <w:rPr>
          <w:rFonts w:ascii="Aptos Narrow" w:hAnsi="Aptos Narrow" w:cs="Times New Roman"/>
          <w:sz w:val="24"/>
        </w:rPr>
        <w:t xml:space="preserve"> </w:t>
      </w:r>
      <w:r w:rsidR="00D43A76" w:rsidRPr="007E42D9">
        <w:rPr>
          <w:rFonts w:ascii="Aptos Narrow" w:hAnsi="Aptos Narrow" w:cs="Times New Roman"/>
          <w:sz w:val="24"/>
        </w:rPr>
        <w:t xml:space="preserve">49 </w:t>
      </w:r>
      <w:r w:rsidR="00632ACB" w:rsidRPr="007E42D9">
        <w:rPr>
          <w:rFonts w:ascii="Aptos Narrow" w:hAnsi="Aptos Narrow" w:cs="Times New Roman"/>
          <w:sz w:val="24"/>
        </w:rPr>
        <w:t>N Wayne St</w:t>
      </w:r>
      <w:r w:rsidR="004E2B09" w:rsidRPr="007E42D9">
        <w:rPr>
          <w:rFonts w:ascii="Aptos Narrow" w:hAnsi="Aptos Narrow" w:cs="Times New Roman"/>
          <w:sz w:val="24"/>
        </w:rPr>
        <w:t xml:space="preserve">, </w:t>
      </w:r>
      <w:r w:rsidR="00632ACB" w:rsidRPr="00BE5285">
        <w:rPr>
          <w:rFonts w:ascii="Aptos Narrow" w:hAnsi="Aptos Narrow" w:cs="Times New Roman"/>
          <w:sz w:val="24"/>
        </w:rPr>
        <w:t>Danvi</w:t>
      </w:r>
      <w:r w:rsidR="004E2B09" w:rsidRPr="00BE5285">
        <w:rPr>
          <w:rFonts w:ascii="Aptos Narrow" w:hAnsi="Aptos Narrow" w:cs="Times New Roman"/>
          <w:sz w:val="24"/>
        </w:rPr>
        <w:t>lle, IN 461</w:t>
      </w:r>
      <w:r w:rsidR="00632ACB" w:rsidRPr="00BE5285">
        <w:rPr>
          <w:rFonts w:ascii="Aptos Narrow" w:hAnsi="Aptos Narrow" w:cs="Times New Roman"/>
          <w:sz w:val="24"/>
        </w:rPr>
        <w:t>22</w:t>
      </w:r>
      <w:r w:rsidR="00895A10" w:rsidRPr="00BE5285">
        <w:rPr>
          <w:rFonts w:ascii="Aptos Narrow" w:hAnsi="Aptos Narrow" w:cs="Times New Roman"/>
          <w:sz w:val="24"/>
        </w:rPr>
        <w:t xml:space="preserve">, </w:t>
      </w:r>
      <w:r w:rsidR="00895A10" w:rsidRPr="007E42D9">
        <w:rPr>
          <w:rFonts w:ascii="Aptos Narrow" w:hAnsi="Aptos Narrow" w:cs="Times New Roman"/>
          <w:sz w:val="24"/>
        </w:rPr>
        <w:t xml:space="preserve">at </w:t>
      </w:r>
      <w:r w:rsidR="00A74581" w:rsidRPr="007E42D9">
        <w:rPr>
          <w:rFonts w:ascii="Aptos Narrow" w:hAnsi="Aptos Narrow" w:cs="Times New Roman"/>
          <w:sz w:val="24"/>
        </w:rPr>
        <w:t>7</w:t>
      </w:r>
      <w:r w:rsidR="00895A10" w:rsidRPr="007E42D9">
        <w:rPr>
          <w:rFonts w:ascii="Aptos Narrow" w:hAnsi="Aptos Narrow" w:cs="Times New Roman"/>
          <w:sz w:val="24"/>
        </w:rPr>
        <w:t xml:space="preserve">:00 o’clock </w:t>
      </w:r>
      <w:r w:rsidR="00895A10" w:rsidRPr="00BE5285">
        <w:rPr>
          <w:rFonts w:ascii="Aptos Narrow" w:hAnsi="Aptos Narrow" w:cs="Times New Roman"/>
          <w:sz w:val="24"/>
        </w:rPr>
        <w:t>p.m. on the</w:t>
      </w:r>
      <w:r w:rsidR="00C70073" w:rsidRPr="00BE5285">
        <w:rPr>
          <w:rFonts w:ascii="Aptos Narrow" w:hAnsi="Aptos Narrow" w:cs="Times New Roman"/>
          <w:sz w:val="24"/>
        </w:rPr>
        <w:t xml:space="preserve"> </w:t>
      </w:r>
      <w:r w:rsidR="001E67B4" w:rsidRPr="00BE5285">
        <w:rPr>
          <w:rFonts w:ascii="Aptos Narrow" w:hAnsi="Aptos Narrow" w:cs="Times New Roman"/>
          <w:sz w:val="24"/>
        </w:rPr>
        <w:t>7</w:t>
      </w:r>
      <w:r w:rsidR="00C70073" w:rsidRPr="00BE5285">
        <w:rPr>
          <w:rFonts w:ascii="Aptos Narrow" w:hAnsi="Aptos Narrow" w:cs="Times New Roman"/>
          <w:sz w:val="24"/>
          <w:vertAlign w:val="superscript"/>
        </w:rPr>
        <w:t>th</w:t>
      </w:r>
      <w:r w:rsidR="00C70073" w:rsidRPr="00BE5285">
        <w:rPr>
          <w:rFonts w:ascii="Aptos Narrow" w:hAnsi="Aptos Narrow" w:cs="Times New Roman"/>
          <w:sz w:val="24"/>
        </w:rPr>
        <w:t xml:space="preserve"> </w:t>
      </w:r>
      <w:r w:rsidR="00E03A73" w:rsidRPr="00BE5285">
        <w:rPr>
          <w:rFonts w:ascii="Aptos Narrow" w:hAnsi="Aptos Narrow" w:cs="Times New Roman"/>
          <w:sz w:val="24"/>
        </w:rPr>
        <w:t xml:space="preserve">day of </w:t>
      </w:r>
      <w:r w:rsidR="00BE5285" w:rsidRPr="00BE5285">
        <w:rPr>
          <w:rFonts w:ascii="Aptos Narrow" w:hAnsi="Aptos Narrow" w:cs="Times New Roman"/>
          <w:sz w:val="24"/>
        </w:rPr>
        <w:t>October</w:t>
      </w:r>
      <w:r w:rsidR="005640C6" w:rsidRPr="00BE5285">
        <w:rPr>
          <w:rFonts w:ascii="Aptos Narrow" w:hAnsi="Aptos Narrow" w:cs="Times New Roman"/>
          <w:sz w:val="24"/>
        </w:rPr>
        <w:t xml:space="preserve"> </w:t>
      </w:r>
      <w:r w:rsidR="00AE29A5" w:rsidRPr="00BE5285">
        <w:rPr>
          <w:rFonts w:ascii="Aptos Narrow" w:hAnsi="Aptos Narrow" w:cs="Times New Roman"/>
          <w:sz w:val="24"/>
        </w:rPr>
        <w:t>202</w:t>
      </w:r>
      <w:r w:rsidR="00BE5285" w:rsidRPr="00BE5285">
        <w:rPr>
          <w:rFonts w:ascii="Aptos Narrow" w:hAnsi="Aptos Narrow" w:cs="Times New Roman"/>
          <w:sz w:val="24"/>
        </w:rPr>
        <w:t>6</w:t>
      </w:r>
      <w:r w:rsidRPr="00BE5285">
        <w:rPr>
          <w:rFonts w:ascii="Aptos Narrow" w:hAnsi="Aptos Narrow" w:cs="Times New Roman"/>
          <w:sz w:val="24"/>
        </w:rPr>
        <w:t>.</w:t>
      </w:r>
    </w:p>
    <w:p w14:paraId="360E8B0E" w14:textId="77777777" w:rsidR="0075056B" w:rsidRPr="00C23C40" w:rsidRDefault="0075056B" w:rsidP="009935AA">
      <w:pPr>
        <w:pStyle w:val="NoSpacing"/>
        <w:jc w:val="both"/>
        <w:rPr>
          <w:rFonts w:ascii="Aptos Narrow" w:hAnsi="Aptos Narrow" w:cs="Times New Roman"/>
          <w:b/>
          <w:sz w:val="24"/>
          <w:u w:val="single"/>
        </w:rPr>
      </w:pPr>
    </w:p>
    <w:p w14:paraId="7778DAAD" w14:textId="393B34DD" w:rsidR="0075056B" w:rsidRPr="00C23C40" w:rsidRDefault="0096700D" w:rsidP="0075056B">
      <w:pPr>
        <w:pStyle w:val="NoSpacing"/>
        <w:jc w:val="both"/>
        <w:rPr>
          <w:rFonts w:ascii="Aptos Narrow" w:hAnsi="Aptos Narrow" w:cs="Times New Roman"/>
          <w:sz w:val="24"/>
        </w:rPr>
      </w:pPr>
      <w:bookmarkStart w:id="0" w:name="_Hlk172789504"/>
      <w:r w:rsidRPr="00C23C40">
        <w:rPr>
          <w:rFonts w:ascii="Aptos Narrow" w:hAnsi="Aptos Narrow" w:cs="Times New Roman"/>
          <w:sz w:val="24"/>
        </w:rPr>
        <w:t xml:space="preserve">Fund Name: </w:t>
      </w:r>
      <w:r w:rsidR="008D28EE">
        <w:rPr>
          <w:rFonts w:ascii="Aptos Narrow" w:hAnsi="Aptos Narrow" w:cs="Times New Roman"/>
          <w:b/>
          <w:bCs/>
          <w:sz w:val="24"/>
        </w:rPr>
        <w:t xml:space="preserve">General </w:t>
      </w:r>
      <w:r w:rsidR="00C23C40">
        <w:rPr>
          <w:rFonts w:ascii="Aptos Narrow" w:hAnsi="Aptos Narrow" w:cs="Times New Roman"/>
          <w:b/>
          <w:sz w:val="24"/>
        </w:rPr>
        <w:t>Fund</w:t>
      </w:r>
      <w:r w:rsidR="00C23C40">
        <w:rPr>
          <w:rFonts w:ascii="Aptos Narrow" w:hAnsi="Aptos Narrow" w:cs="Times New Roman"/>
          <w:b/>
          <w:sz w:val="24"/>
        </w:rPr>
        <w:tab/>
      </w:r>
      <w:r w:rsidR="00C23C40">
        <w:rPr>
          <w:rFonts w:ascii="Aptos Narrow" w:hAnsi="Aptos Narrow" w:cs="Times New Roman"/>
          <w:b/>
          <w:sz w:val="24"/>
        </w:rPr>
        <w:tab/>
      </w:r>
      <w:r w:rsidR="00C23C40">
        <w:rPr>
          <w:rFonts w:ascii="Aptos Narrow" w:hAnsi="Aptos Narrow" w:cs="Times New Roman"/>
          <w:b/>
          <w:sz w:val="24"/>
        </w:rPr>
        <w:tab/>
      </w:r>
      <w:r w:rsidR="00C23C40">
        <w:rPr>
          <w:rFonts w:ascii="Aptos Narrow" w:hAnsi="Aptos Narrow" w:cs="Times New Roman"/>
          <w:b/>
          <w:sz w:val="24"/>
        </w:rPr>
        <w:tab/>
      </w:r>
      <w:r w:rsidR="0075056B" w:rsidRPr="00C23C40">
        <w:rPr>
          <w:rFonts w:ascii="Aptos Narrow" w:hAnsi="Aptos Narrow" w:cs="Times New Roman"/>
          <w:sz w:val="24"/>
        </w:rPr>
        <w:tab/>
      </w:r>
      <w:r w:rsidR="0075056B" w:rsidRPr="00C23C40">
        <w:rPr>
          <w:rFonts w:ascii="Aptos Narrow" w:hAnsi="Aptos Narrow" w:cs="Times New Roman"/>
          <w:sz w:val="24"/>
        </w:rPr>
        <w:tab/>
      </w:r>
      <w:r w:rsidR="00A26CEE" w:rsidRPr="00C23C40">
        <w:rPr>
          <w:rFonts w:ascii="Aptos Narrow" w:hAnsi="Aptos Narrow" w:cs="Times New Roman"/>
          <w:sz w:val="24"/>
        </w:rPr>
        <w:tab/>
        <w:t xml:space="preserve">  </w:t>
      </w:r>
      <w:r w:rsidR="006F7B53">
        <w:rPr>
          <w:rFonts w:ascii="Aptos Narrow" w:hAnsi="Aptos Narrow" w:cs="Times New Roman"/>
          <w:sz w:val="24"/>
        </w:rPr>
        <w:t xml:space="preserve"> </w:t>
      </w:r>
      <w:r w:rsidR="0075056B" w:rsidRPr="00DE115D">
        <w:rPr>
          <w:rFonts w:ascii="Aptos Narrow" w:hAnsi="Aptos Narrow" w:cs="Times New Roman"/>
          <w:b/>
          <w:bCs/>
          <w:sz w:val="24"/>
        </w:rPr>
        <w:t>AMOUNT</w:t>
      </w:r>
    </w:p>
    <w:p w14:paraId="726A1049" w14:textId="77777777" w:rsidR="0075056B" w:rsidRPr="00C23C40" w:rsidRDefault="0075056B" w:rsidP="0075056B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69FFC105" w14:textId="77777777" w:rsidR="0075056B" w:rsidRPr="00C23C40" w:rsidRDefault="0075056B" w:rsidP="0075056B">
      <w:pPr>
        <w:pStyle w:val="NoSpacing"/>
        <w:jc w:val="both"/>
        <w:rPr>
          <w:rFonts w:ascii="Aptos Narrow" w:hAnsi="Aptos Narrow" w:cs="Times New Roman"/>
          <w:b/>
          <w:sz w:val="24"/>
        </w:rPr>
      </w:pPr>
      <w:r w:rsidRPr="00C23C40">
        <w:rPr>
          <w:rFonts w:ascii="Aptos Narrow" w:hAnsi="Aptos Narrow" w:cs="Times New Roman"/>
          <w:b/>
          <w:sz w:val="24"/>
        </w:rPr>
        <w:t>Major Budget Classifications:</w:t>
      </w:r>
    </w:p>
    <w:p w14:paraId="139CCA71" w14:textId="4F077E44" w:rsidR="0075056B" w:rsidRPr="00C23C40" w:rsidRDefault="0075056B" w:rsidP="0075056B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>Personal Services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 w:rsidR="00B6123F">
        <w:rPr>
          <w:rFonts w:ascii="Aptos Narrow" w:hAnsi="Aptos Narrow" w:cs="Times New Roman"/>
          <w:sz w:val="24"/>
        </w:rPr>
        <w:t xml:space="preserve"> 5,664.72</w:t>
      </w:r>
    </w:p>
    <w:p w14:paraId="010EFA91" w14:textId="5FAF681A" w:rsidR="0075056B" w:rsidRPr="00C23C40" w:rsidRDefault="0075056B" w:rsidP="0075056B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Supplies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="00653F0E" w:rsidRPr="00C23C40">
        <w:rPr>
          <w:rFonts w:ascii="Aptos Narrow" w:hAnsi="Aptos Narrow" w:cs="Times New Roman"/>
          <w:sz w:val="24"/>
        </w:rPr>
        <w:t>$</w:t>
      </w:r>
      <w:r w:rsidR="00D57616">
        <w:rPr>
          <w:rFonts w:ascii="Aptos Narrow" w:hAnsi="Aptos Narrow" w:cs="Times New Roman"/>
          <w:sz w:val="24"/>
        </w:rPr>
        <w:t xml:space="preserve"> </w:t>
      </w:r>
      <w:r w:rsidR="006F7B53">
        <w:rPr>
          <w:rFonts w:ascii="Aptos Narrow" w:hAnsi="Aptos Narrow" w:cs="Times New Roman"/>
          <w:sz w:val="24"/>
        </w:rPr>
        <w:t>0</w:t>
      </w:r>
      <w:r w:rsidR="00D57616">
        <w:rPr>
          <w:rFonts w:ascii="Aptos Narrow" w:hAnsi="Aptos Narrow" w:cs="Times New Roman"/>
          <w:sz w:val="24"/>
        </w:rPr>
        <w:t>.00</w:t>
      </w:r>
      <w:r w:rsidR="00653F0E" w:rsidRPr="00C23C40">
        <w:rPr>
          <w:rFonts w:ascii="Aptos Narrow" w:hAnsi="Aptos Narrow" w:cs="Times New Roman"/>
          <w:sz w:val="24"/>
          <w:u w:val="single"/>
        </w:rPr>
        <w:t xml:space="preserve">                 </w:t>
      </w:r>
    </w:p>
    <w:p w14:paraId="36AF31EB" w14:textId="6A3236BB" w:rsidR="0075056B" w:rsidRPr="00C23C40" w:rsidRDefault="0075056B" w:rsidP="0075056B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Other Services &amp; Charges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="00203905" w:rsidRPr="00C23C40">
        <w:rPr>
          <w:rFonts w:ascii="Aptos Narrow" w:hAnsi="Aptos Narrow" w:cs="Times New Roman"/>
          <w:sz w:val="24"/>
        </w:rPr>
        <w:t>$</w:t>
      </w:r>
      <w:r w:rsidR="00434F9C">
        <w:rPr>
          <w:rFonts w:ascii="Aptos Narrow" w:hAnsi="Aptos Narrow" w:cs="Times New Roman"/>
          <w:sz w:val="24"/>
        </w:rPr>
        <w:t xml:space="preserve"> </w:t>
      </w:r>
      <w:r w:rsidR="00B6123F">
        <w:rPr>
          <w:rFonts w:ascii="Aptos Narrow" w:hAnsi="Aptos Narrow" w:cs="Times New Roman"/>
          <w:sz w:val="24"/>
        </w:rPr>
        <w:t>1,099,375.12</w:t>
      </w:r>
      <w:r w:rsidR="00203905" w:rsidRPr="00C23C40">
        <w:rPr>
          <w:rFonts w:ascii="Aptos Narrow" w:hAnsi="Aptos Narrow" w:cs="Times New Roman"/>
          <w:sz w:val="24"/>
          <w:u w:val="single"/>
        </w:rPr>
        <w:t xml:space="preserve">       </w:t>
      </w:r>
      <w:r w:rsidR="00086566" w:rsidRPr="00C23C40">
        <w:rPr>
          <w:rFonts w:ascii="Aptos Narrow" w:hAnsi="Aptos Narrow" w:cs="Times New Roman"/>
          <w:sz w:val="24"/>
          <w:u w:val="single"/>
        </w:rPr>
        <w:t xml:space="preserve"> </w:t>
      </w:r>
    </w:p>
    <w:p w14:paraId="7A1AC269" w14:textId="113CF290" w:rsidR="0075056B" w:rsidRPr="00C23C40" w:rsidRDefault="0075056B" w:rsidP="0075056B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Debt Service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 w:rsidRPr="00C129F2">
        <w:rPr>
          <w:rFonts w:ascii="Aptos Narrow" w:hAnsi="Aptos Narrow" w:cs="Times New Roman"/>
          <w:sz w:val="24"/>
        </w:rPr>
        <w:t xml:space="preserve"> </w:t>
      </w:r>
      <w:r w:rsidR="00C129F2" w:rsidRPr="00C129F2">
        <w:rPr>
          <w:rFonts w:ascii="Aptos Narrow" w:hAnsi="Aptos Narrow" w:cs="Times New Roman"/>
          <w:sz w:val="24"/>
        </w:rPr>
        <w:t>0.00</w:t>
      </w:r>
    </w:p>
    <w:p w14:paraId="6FA12ABB" w14:textId="6ABF2200" w:rsidR="0075056B" w:rsidRPr="00C23C40" w:rsidRDefault="0075056B" w:rsidP="0075056B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Capital Outlays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129F2">
        <w:rPr>
          <w:rFonts w:ascii="Aptos Narrow" w:hAnsi="Aptos Narrow" w:cs="Times New Roman"/>
          <w:sz w:val="24"/>
        </w:rPr>
        <w:t>$</w:t>
      </w:r>
      <w:r w:rsidR="00434F9C">
        <w:rPr>
          <w:rFonts w:ascii="Aptos Narrow" w:hAnsi="Aptos Narrow" w:cs="Times New Roman"/>
          <w:sz w:val="24"/>
        </w:rPr>
        <w:t xml:space="preserve"> </w:t>
      </w:r>
      <w:r w:rsidR="00C129F2" w:rsidRPr="00C129F2">
        <w:rPr>
          <w:rFonts w:ascii="Aptos Narrow" w:hAnsi="Aptos Narrow" w:cs="Times New Roman"/>
          <w:sz w:val="24"/>
        </w:rPr>
        <w:t>0.00</w:t>
      </w:r>
      <w:r w:rsidR="00875E27" w:rsidRPr="00C23C40">
        <w:rPr>
          <w:rFonts w:ascii="Aptos Narrow" w:hAnsi="Aptos Narrow" w:cs="Times New Roman"/>
          <w:sz w:val="24"/>
          <w:u w:val="single"/>
        </w:rPr>
        <w:t xml:space="preserve">   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  </w:t>
      </w:r>
    </w:p>
    <w:p w14:paraId="14F13A0D" w14:textId="77777777" w:rsidR="0075056B" w:rsidRPr="00C23C40" w:rsidRDefault="0075056B" w:rsidP="0075056B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0BA2969E" w14:textId="1631ABA5" w:rsidR="0075056B" w:rsidRDefault="0096700D" w:rsidP="0075056B">
      <w:pPr>
        <w:pStyle w:val="NoSpacing"/>
        <w:jc w:val="both"/>
        <w:rPr>
          <w:rFonts w:ascii="Aptos Narrow" w:hAnsi="Aptos Narrow" w:cs="Times New Roman"/>
          <w:b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TOTAL for</w:t>
      </w:r>
      <w:r w:rsidR="00D50319">
        <w:rPr>
          <w:rFonts w:ascii="Aptos Narrow" w:hAnsi="Aptos Narrow" w:cs="Times New Roman"/>
          <w:b/>
          <w:sz w:val="24"/>
        </w:rPr>
        <w:t xml:space="preserve"> </w:t>
      </w:r>
      <w:r w:rsidR="00A155F2">
        <w:rPr>
          <w:rFonts w:ascii="Aptos Narrow" w:hAnsi="Aptos Narrow" w:cs="Times New Roman"/>
          <w:b/>
          <w:sz w:val="24"/>
        </w:rPr>
        <w:t xml:space="preserve">General </w:t>
      </w:r>
      <w:r w:rsidR="00D50319">
        <w:rPr>
          <w:rFonts w:ascii="Aptos Narrow" w:hAnsi="Aptos Narrow" w:cs="Times New Roman"/>
          <w:b/>
          <w:sz w:val="24"/>
        </w:rPr>
        <w:t>Fund</w:t>
      </w:r>
      <w:r w:rsidR="00D50319">
        <w:rPr>
          <w:rFonts w:ascii="Aptos Narrow" w:hAnsi="Aptos Narrow" w:cs="Times New Roman"/>
          <w:b/>
          <w:sz w:val="24"/>
        </w:rPr>
        <w:tab/>
      </w:r>
      <w:r w:rsidR="00D50319">
        <w:rPr>
          <w:rFonts w:ascii="Aptos Narrow" w:hAnsi="Aptos Narrow" w:cs="Times New Roman"/>
          <w:b/>
          <w:sz w:val="24"/>
        </w:rPr>
        <w:tab/>
      </w:r>
      <w:r w:rsidR="00D50319">
        <w:rPr>
          <w:rFonts w:ascii="Aptos Narrow" w:hAnsi="Aptos Narrow" w:cs="Times New Roman"/>
          <w:b/>
          <w:sz w:val="24"/>
        </w:rPr>
        <w:tab/>
      </w:r>
      <w:r w:rsidR="00D50319">
        <w:rPr>
          <w:rFonts w:ascii="Aptos Narrow" w:hAnsi="Aptos Narrow" w:cs="Times New Roman"/>
          <w:b/>
          <w:sz w:val="24"/>
        </w:rPr>
        <w:tab/>
      </w:r>
      <w:r w:rsidR="006F7B53">
        <w:rPr>
          <w:rFonts w:ascii="Aptos Narrow" w:hAnsi="Aptos Narrow" w:cs="Times New Roman"/>
          <w:sz w:val="24"/>
        </w:rPr>
        <w:tab/>
      </w:r>
      <w:r w:rsidR="0075056B" w:rsidRPr="00C23C40">
        <w:rPr>
          <w:rFonts w:ascii="Aptos Narrow" w:hAnsi="Aptos Narrow" w:cs="Times New Roman"/>
          <w:sz w:val="24"/>
        </w:rPr>
        <w:tab/>
      </w:r>
      <w:r w:rsidR="0075056B" w:rsidRPr="00C23C40">
        <w:rPr>
          <w:rFonts w:ascii="Aptos Narrow" w:hAnsi="Aptos Narrow" w:cs="Times New Roman"/>
          <w:sz w:val="24"/>
        </w:rPr>
        <w:tab/>
      </w:r>
      <w:r w:rsidR="0075056B" w:rsidRPr="004B73CF">
        <w:rPr>
          <w:rFonts w:ascii="Aptos Narrow" w:hAnsi="Aptos Narrow" w:cs="Times New Roman"/>
          <w:b/>
          <w:sz w:val="24"/>
        </w:rPr>
        <w:t>$</w:t>
      </w:r>
      <w:r w:rsidR="00BE5285">
        <w:rPr>
          <w:rFonts w:ascii="Aptos Narrow" w:hAnsi="Aptos Narrow" w:cs="Times New Roman"/>
          <w:b/>
          <w:sz w:val="24"/>
        </w:rPr>
        <w:t xml:space="preserve"> 1,105,039.84</w:t>
      </w:r>
    </w:p>
    <w:p w14:paraId="422AB894" w14:textId="77777777" w:rsidR="00601A2F" w:rsidRDefault="00601A2F" w:rsidP="0075056B">
      <w:pPr>
        <w:pStyle w:val="NoSpacing"/>
        <w:jc w:val="both"/>
        <w:rPr>
          <w:rFonts w:ascii="Aptos Narrow" w:hAnsi="Aptos Narrow" w:cs="Times New Roman"/>
          <w:b/>
          <w:sz w:val="24"/>
          <w:u w:val="single"/>
        </w:rPr>
      </w:pPr>
    </w:p>
    <w:p w14:paraId="443DDC44" w14:textId="77777777" w:rsidR="00601A2F" w:rsidRDefault="00601A2F" w:rsidP="0075056B">
      <w:pPr>
        <w:pStyle w:val="NoSpacing"/>
        <w:jc w:val="both"/>
        <w:rPr>
          <w:rFonts w:ascii="Aptos Narrow" w:hAnsi="Aptos Narrow" w:cs="Times New Roman"/>
          <w:b/>
          <w:sz w:val="24"/>
          <w:u w:val="single"/>
        </w:rPr>
      </w:pPr>
    </w:p>
    <w:p w14:paraId="2A0B1226" w14:textId="0D37D191" w:rsidR="00601A2F" w:rsidRPr="00C23C40" w:rsidRDefault="00601A2F" w:rsidP="00601A2F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 xml:space="preserve">Fund Name: </w:t>
      </w:r>
      <w:r>
        <w:rPr>
          <w:rFonts w:ascii="Aptos Narrow" w:hAnsi="Aptos Narrow" w:cs="Times New Roman"/>
          <w:b/>
          <w:bCs/>
          <w:sz w:val="24"/>
        </w:rPr>
        <w:t>Motor Vehicle</w:t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 xml:space="preserve">  </w:t>
      </w:r>
      <w:r>
        <w:rPr>
          <w:rFonts w:ascii="Aptos Narrow" w:hAnsi="Aptos Narrow" w:cs="Times New Roman"/>
          <w:sz w:val="24"/>
        </w:rPr>
        <w:t xml:space="preserve"> </w:t>
      </w:r>
      <w:r w:rsidRPr="00DE115D">
        <w:rPr>
          <w:rFonts w:ascii="Aptos Narrow" w:hAnsi="Aptos Narrow" w:cs="Times New Roman"/>
          <w:b/>
          <w:bCs/>
          <w:sz w:val="24"/>
        </w:rPr>
        <w:t>AMOUNT</w:t>
      </w:r>
    </w:p>
    <w:p w14:paraId="05C41725" w14:textId="77777777" w:rsidR="00601A2F" w:rsidRPr="00C23C40" w:rsidRDefault="00601A2F" w:rsidP="00601A2F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4EB8AA07" w14:textId="77777777" w:rsidR="00601A2F" w:rsidRPr="00C23C40" w:rsidRDefault="00601A2F" w:rsidP="00601A2F">
      <w:pPr>
        <w:pStyle w:val="NoSpacing"/>
        <w:jc w:val="both"/>
        <w:rPr>
          <w:rFonts w:ascii="Aptos Narrow" w:hAnsi="Aptos Narrow" w:cs="Times New Roman"/>
          <w:b/>
          <w:sz w:val="24"/>
        </w:rPr>
      </w:pPr>
      <w:r w:rsidRPr="00C23C40">
        <w:rPr>
          <w:rFonts w:ascii="Aptos Narrow" w:hAnsi="Aptos Narrow" w:cs="Times New Roman"/>
          <w:b/>
          <w:sz w:val="24"/>
        </w:rPr>
        <w:t>Major Budget Classifications:</w:t>
      </w:r>
    </w:p>
    <w:p w14:paraId="1D5FA23E" w14:textId="1301434F" w:rsidR="00601A2F" w:rsidRPr="00C23C40" w:rsidRDefault="00601A2F" w:rsidP="00601A2F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>Personal Services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</w:t>
      </w:r>
      <w:r w:rsidR="001677DC">
        <w:rPr>
          <w:rFonts w:ascii="Aptos Narrow" w:hAnsi="Aptos Narrow" w:cs="Times New Roman"/>
          <w:sz w:val="24"/>
        </w:rPr>
        <w:t>253.58</w:t>
      </w:r>
    </w:p>
    <w:p w14:paraId="3016B47F" w14:textId="77777777" w:rsidR="00D67931" w:rsidRPr="00C23C40" w:rsidRDefault="00601A2F" w:rsidP="00D67931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>Supplies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="00D67931" w:rsidRPr="00C23C40">
        <w:rPr>
          <w:rFonts w:ascii="Aptos Narrow" w:hAnsi="Aptos Narrow" w:cs="Times New Roman"/>
          <w:sz w:val="24"/>
        </w:rPr>
        <w:t>$</w:t>
      </w:r>
      <w:r w:rsidR="00D67931">
        <w:rPr>
          <w:rFonts w:ascii="Aptos Narrow" w:hAnsi="Aptos Narrow" w:cs="Times New Roman"/>
          <w:sz w:val="24"/>
        </w:rPr>
        <w:t xml:space="preserve"> 0.00</w:t>
      </w:r>
    </w:p>
    <w:p w14:paraId="3DD030C9" w14:textId="70F0113F" w:rsidR="00601A2F" w:rsidRPr="00C23C40" w:rsidRDefault="00601A2F" w:rsidP="00601A2F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Other Services &amp; Charges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</w:t>
      </w:r>
      <w:r w:rsidR="005E6352">
        <w:rPr>
          <w:rFonts w:ascii="Aptos Narrow" w:hAnsi="Aptos Narrow" w:cs="Times New Roman"/>
          <w:sz w:val="24"/>
        </w:rPr>
        <w:t>0</w:t>
      </w:r>
      <w:r>
        <w:rPr>
          <w:rFonts w:ascii="Aptos Narrow" w:hAnsi="Aptos Narrow" w:cs="Times New Roman"/>
          <w:sz w:val="24"/>
        </w:rPr>
        <w:t>.00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 </w:t>
      </w:r>
    </w:p>
    <w:p w14:paraId="76EC64F6" w14:textId="5746FC5A" w:rsidR="00601A2F" w:rsidRPr="00C23C40" w:rsidRDefault="00601A2F" w:rsidP="00601A2F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Debt Service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 w:rsidRPr="00C129F2">
        <w:rPr>
          <w:rFonts w:ascii="Aptos Narrow" w:hAnsi="Aptos Narrow" w:cs="Times New Roman"/>
          <w:sz w:val="24"/>
        </w:rPr>
        <w:t xml:space="preserve"> 0.00</w:t>
      </w:r>
    </w:p>
    <w:p w14:paraId="65EA1851" w14:textId="3CEEA91A" w:rsidR="00601A2F" w:rsidRPr="00C23C40" w:rsidRDefault="00601A2F" w:rsidP="00601A2F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Capital Outlays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129F2">
        <w:rPr>
          <w:rFonts w:ascii="Aptos Narrow" w:hAnsi="Aptos Narrow" w:cs="Times New Roman"/>
          <w:sz w:val="24"/>
        </w:rPr>
        <w:t>$ 0.00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     </w:t>
      </w:r>
    </w:p>
    <w:p w14:paraId="60B3CB71" w14:textId="77777777" w:rsidR="00601A2F" w:rsidRPr="00C23C40" w:rsidRDefault="00601A2F" w:rsidP="00601A2F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6C909D18" w14:textId="17ECB8CE" w:rsidR="00601A2F" w:rsidRDefault="00601A2F" w:rsidP="00601A2F">
      <w:pPr>
        <w:pStyle w:val="NoSpacing"/>
        <w:jc w:val="both"/>
        <w:rPr>
          <w:rFonts w:ascii="Aptos Narrow" w:hAnsi="Aptos Narrow" w:cs="Times New Roman"/>
          <w:b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TOTAL for</w:t>
      </w:r>
      <w:r w:rsidR="009C1B95">
        <w:rPr>
          <w:rFonts w:ascii="Aptos Narrow" w:hAnsi="Aptos Narrow" w:cs="Times New Roman"/>
          <w:b/>
          <w:sz w:val="24"/>
        </w:rPr>
        <w:t xml:space="preserve"> Motor Vehicle</w:t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4B73CF">
        <w:rPr>
          <w:rFonts w:ascii="Aptos Narrow" w:hAnsi="Aptos Narrow" w:cs="Times New Roman"/>
          <w:b/>
          <w:sz w:val="24"/>
        </w:rPr>
        <w:t>$</w:t>
      </w:r>
      <w:r w:rsidR="001677DC">
        <w:rPr>
          <w:rFonts w:ascii="Aptos Narrow" w:hAnsi="Aptos Narrow" w:cs="Times New Roman"/>
          <w:b/>
          <w:sz w:val="24"/>
        </w:rPr>
        <w:t xml:space="preserve"> 253.58</w:t>
      </w:r>
    </w:p>
    <w:p w14:paraId="251015B0" w14:textId="77777777" w:rsidR="00601A2F" w:rsidRDefault="00601A2F" w:rsidP="0075056B">
      <w:pPr>
        <w:pStyle w:val="NoSpacing"/>
        <w:jc w:val="both"/>
        <w:rPr>
          <w:rFonts w:ascii="Aptos Narrow" w:hAnsi="Aptos Narrow" w:cs="Times New Roman"/>
          <w:b/>
          <w:sz w:val="24"/>
          <w:u w:val="single"/>
        </w:rPr>
      </w:pPr>
    </w:p>
    <w:p w14:paraId="60445D15" w14:textId="77777777" w:rsidR="000B1EC6" w:rsidRDefault="000B1EC6" w:rsidP="0075056B">
      <w:pPr>
        <w:pStyle w:val="NoSpacing"/>
        <w:jc w:val="both"/>
        <w:rPr>
          <w:rFonts w:ascii="Aptos Narrow" w:hAnsi="Aptos Narrow" w:cs="Times New Roman"/>
          <w:b/>
          <w:sz w:val="24"/>
          <w:u w:val="single"/>
        </w:rPr>
      </w:pPr>
    </w:p>
    <w:p w14:paraId="4C2A728B" w14:textId="6581883C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 xml:space="preserve">Fund Name: </w:t>
      </w:r>
      <w:r w:rsidR="001677DC">
        <w:rPr>
          <w:rFonts w:ascii="Aptos Narrow" w:hAnsi="Aptos Narrow" w:cs="Times New Roman"/>
          <w:b/>
          <w:bCs/>
          <w:sz w:val="24"/>
        </w:rPr>
        <w:t>Fire Territory Operating</w:t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 xml:space="preserve">  </w:t>
      </w:r>
      <w:r>
        <w:rPr>
          <w:rFonts w:ascii="Aptos Narrow" w:hAnsi="Aptos Narrow" w:cs="Times New Roman"/>
          <w:sz w:val="24"/>
        </w:rPr>
        <w:t xml:space="preserve"> </w:t>
      </w:r>
      <w:r w:rsidRPr="00DE115D">
        <w:rPr>
          <w:rFonts w:ascii="Aptos Narrow" w:hAnsi="Aptos Narrow" w:cs="Times New Roman"/>
          <w:b/>
          <w:bCs/>
          <w:sz w:val="24"/>
        </w:rPr>
        <w:t>AMOUNT</w:t>
      </w:r>
    </w:p>
    <w:p w14:paraId="13792168" w14:textId="77777777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29033D44" w14:textId="77777777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b/>
          <w:sz w:val="24"/>
        </w:rPr>
      </w:pPr>
      <w:r w:rsidRPr="00C23C40">
        <w:rPr>
          <w:rFonts w:ascii="Aptos Narrow" w:hAnsi="Aptos Narrow" w:cs="Times New Roman"/>
          <w:b/>
          <w:sz w:val="24"/>
        </w:rPr>
        <w:t>Major Budget Classifications:</w:t>
      </w:r>
    </w:p>
    <w:p w14:paraId="7C52332A" w14:textId="4B6B2263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>Personal Services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</w:t>
      </w:r>
      <w:r w:rsidR="00B52EAA">
        <w:rPr>
          <w:rFonts w:ascii="Aptos Narrow" w:hAnsi="Aptos Narrow" w:cs="Times New Roman"/>
          <w:sz w:val="24"/>
        </w:rPr>
        <w:t>809,185.82</w:t>
      </w:r>
    </w:p>
    <w:p w14:paraId="7881CDD0" w14:textId="71CA2DF4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Supplies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</w:t>
      </w:r>
      <w:r w:rsidR="00B52EAA">
        <w:rPr>
          <w:rFonts w:ascii="Aptos Narrow" w:hAnsi="Aptos Narrow" w:cs="Times New Roman"/>
          <w:sz w:val="24"/>
        </w:rPr>
        <w:t>28,584.60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       </w:t>
      </w:r>
    </w:p>
    <w:p w14:paraId="26C192A2" w14:textId="4ABC2D33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Other Services &amp; Charges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</w:t>
      </w:r>
      <w:r w:rsidR="00B52EAA">
        <w:rPr>
          <w:rFonts w:ascii="Aptos Narrow" w:hAnsi="Aptos Narrow" w:cs="Times New Roman"/>
          <w:sz w:val="24"/>
        </w:rPr>
        <w:t>88</w:t>
      </w:r>
      <w:r w:rsidR="00E934B4">
        <w:rPr>
          <w:rFonts w:ascii="Aptos Narrow" w:hAnsi="Aptos Narrow" w:cs="Times New Roman"/>
          <w:sz w:val="24"/>
        </w:rPr>
        <w:t>,806.70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</w:t>
      </w:r>
    </w:p>
    <w:p w14:paraId="6B23243F" w14:textId="34C08A39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Debt Service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 w:rsidRPr="00C129F2">
        <w:rPr>
          <w:rFonts w:ascii="Aptos Narrow" w:hAnsi="Aptos Narrow" w:cs="Times New Roman"/>
          <w:sz w:val="24"/>
        </w:rPr>
        <w:t xml:space="preserve"> 0.00</w:t>
      </w:r>
    </w:p>
    <w:p w14:paraId="3E326518" w14:textId="500DD6C1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Capital Outlays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129F2">
        <w:rPr>
          <w:rFonts w:ascii="Aptos Narrow" w:hAnsi="Aptos Narrow" w:cs="Times New Roman"/>
          <w:sz w:val="24"/>
        </w:rPr>
        <w:t xml:space="preserve">$ </w:t>
      </w:r>
      <w:r w:rsidR="00E934B4">
        <w:rPr>
          <w:rFonts w:ascii="Aptos Narrow" w:hAnsi="Aptos Narrow" w:cs="Times New Roman"/>
          <w:sz w:val="24"/>
        </w:rPr>
        <w:t>5,975.36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    </w:t>
      </w:r>
    </w:p>
    <w:p w14:paraId="2E5D2C40" w14:textId="77777777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054B0FC8" w14:textId="6CCADA85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b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TOTAL for</w:t>
      </w:r>
      <w:r>
        <w:rPr>
          <w:rFonts w:ascii="Aptos Narrow" w:hAnsi="Aptos Narrow" w:cs="Times New Roman"/>
          <w:b/>
          <w:sz w:val="24"/>
        </w:rPr>
        <w:t xml:space="preserve"> </w:t>
      </w:r>
      <w:r w:rsidR="00E934B4">
        <w:rPr>
          <w:rFonts w:ascii="Aptos Narrow" w:hAnsi="Aptos Narrow" w:cs="Times New Roman"/>
          <w:b/>
          <w:sz w:val="24"/>
        </w:rPr>
        <w:t>Fire Territory Operating</w:t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="00DB6269">
        <w:rPr>
          <w:rFonts w:ascii="Aptos Narrow" w:hAnsi="Aptos Narrow" w:cs="Times New Roman"/>
          <w:b/>
          <w:sz w:val="24"/>
        </w:rPr>
        <w:t>$932,552.48</w:t>
      </w:r>
    </w:p>
    <w:bookmarkEnd w:id="0"/>
    <w:p w14:paraId="6CB29120" w14:textId="77777777" w:rsidR="00F140D8" w:rsidRDefault="00F140D8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59AFAD53" w14:textId="77777777" w:rsidR="000B1EC6" w:rsidRDefault="000B1EC6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6575B538" w14:textId="77777777" w:rsidR="000B1EC6" w:rsidRDefault="000B1EC6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365BA51B" w14:textId="77777777" w:rsidR="000B1EC6" w:rsidRDefault="000B1EC6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633D7949" w14:textId="77777777" w:rsidR="000B1EC6" w:rsidRDefault="000B1EC6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13814DFD" w14:textId="77777777" w:rsidR="000B1EC6" w:rsidRDefault="000B1EC6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395363D4" w14:textId="77777777" w:rsidR="000B1EC6" w:rsidRDefault="000B1EC6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066FE660" w14:textId="77777777" w:rsidR="000B1EC6" w:rsidRDefault="000B1EC6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18D05EA0" w14:textId="77777777" w:rsidR="000B1EC6" w:rsidRDefault="000B1EC6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754D95F9" w14:textId="3DDA1D0B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lastRenderedPageBreak/>
        <w:t xml:space="preserve">Fund Name: </w:t>
      </w:r>
      <w:r w:rsidR="00E934B4">
        <w:rPr>
          <w:rFonts w:ascii="Aptos Narrow" w:hAnsi="Aptos Narrow" w:cs="Times New Roman"/>
          <w:b/>
          <w:bCs/>
          <w:sz w:val="24"/>
        </w:rPr>
        <w:t>Police Donations</w:t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 xml:space="preserve">  </w:t>
      </w:r>
      <w:r>
        <w:rPr>
          <w:rFonts w:ascii="Aptos Narrow" w:hAnsi="Aptos Narrow" w:cs="Times New Roman"/>
          <w:sz w:val="24"/>
        </w:rPr>
        <w:t xml:space="preserve"> </w:t>
      </w:r>
      <w:r w:rsidRPr="00DE115D">
        <w:rPr>
          <w:rFonts w:ascii="Aptos Narrow" w:hAnsi="Aptos Narrow" w:cs="Times New Roman"/>
          <w:b/>
          <w:bCs/>
          <w:sz w:val="24"/>
        </w:rPr>
        <w:t>AMOUNT</w:t>
      </w:r>
    </w:p>
    <w:p w14:paraId="3C7F7688" w14:textId="77777777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00F309AA" w14:textId="77777777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b/>
          <w:sz w:val="24"/>
        </w:rPr>
      </w:pPr>
      <w:r w:rsidRPr="00C23C40">
        <w:rPr>
          <w:rFonts w:ascii="Aptos Narrow" w:hAnsi="Aptos Narrow" w:cs="Times New Roman"/>
          <w:b/>
          <w:sz w:val="24"/>
        </w:rPr>
        <w:t>Major Budget Classifications:</w:t>
      </w:r>
    </w:p>
    <w:p w14:paraId="06C67276" w14:textId="4B11BEAF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>Personal Services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</w:t>
      </w:r>
      <w:r w:rsidR="00E934B4">
        <w:rPr>
          <w:rFonts w:ascii="Aptos Narrow" w:hAnsi="Aptos Narrow" w:cs="Times New Roman"/>
          <w:sz w:val="24"/>
        </w:rPr>
        <w:t>0</w:t>
      </w:r>
      <w:r>
        <w:rPr>
          <w:rFonts w:ascii="Aptos Narrow" w:hAnsi="Aptos Narrow" w:cs="Times New Roman"/>
          <w:sz w:val="24"/>
        </w:rPr>
        <w:t>.00</w:t>
      </w:r>
    </w:p>
    <w:p w14:paraId="0621D916" w14:textId="57353467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Supplies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0.00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        </w:t>
      </w:r>
    </w:p>
    <w:p w14:paraId="5B91D328" w14:textId="393D13EA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Other Services &amp; Charges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</w:t>
      </w:r>
      <w:r w:rsidR="00E934B4">
        <w:rPr>
          <w:rFonts w:ascii="Aptos Narrow" w:hAnsi="Aptos Narrow" w:cs="Times New Roman"/>
          <w:sz w:val="24"/>
        </w:rPr>
        <w:t>8,967</w:t>
      </w:r>
      <w:r w:rsidR="00530B2C">
        <w:rPr>
          <w:rFonts w:ascii="Aptos Narrow" w:hAnsi="Aptos Narrow" w:cs="Times New Roman"/>
          <w:sz w:val="24"/>
        </w:rPr>
        <w:t>.34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 </w:t>
      </w:r>
    </w:p>
    <w:p w14:paraId="045E8388" w14:textId="78F4B782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Debt Service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 w:rsidRPr="00C129F2">
        <w:rPr>
          <w:rFonts w:ascii="Aptos Narrow" w:hAnsi="Aptos Narrow" w:cs="Times New Roman"/>
          <w:sz w:val="24"/>
        </w:rPr>
        <w:t xml:space="preserve"> 0.00</w:t>
      </w:r>
    </w:p>
    <w:p w14:paraId="38E8BA0B" w14:textId="28865FF2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Capital Outlays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129F2">
        <w:rPr>
          <w:rFonts w:ascii="Aptos Narrow" w:hAnsi="Aptos Narrow" w:cs="Times New Roman"/>
          <w:sz w:val="24"/>
        </w:rPr>
        <w:t>$ 0.00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     </w:t>
      </w:r>
    </w:p>
    <w:p w14:paraId="53361654" w14:textId="77777777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5D0388A7" w14:textId="7451BDA8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b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TOTAL for</w:t>
      </w:r>
      <w:r>
        <w:rPr>
          <w:rFonts w:ascii="Aptos Narrow" w:hAnsi="Aptos Narrow" w:cs="Times New Roman"/>
          <w:b/>
          <w:sz w:val="24"/>
        </w:rPr>
        <w:t xml:space="preserve"> </w:t>
      </w:r>
      <w:r w:rsidR="00530B2C">
        <w:rPr>
          <w:rFonts w:ascii="Aptos Narrow" w:hAnsi="Aptos Narrow" w:cs="Times New Roman"/>
          <w:b/>
          <w:sz w:val="24"/>
        </w:rPr>
        <w:t>Police Donations</w:t>
      </w:r>
      <w:r w:rsidR="00530B2C"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4B73CF">
        <w:rPr>
          <w:rFonts w:ascii="Aptos Narrow" w:hAnsi="Aptos Narrow" w:cs="Times New Roman"/>
          <w:b/>
          <w:sz w:val="24"/>
        </w:rPr>
        <w:t>$</w:t>
      </w:r>
      <w:r w:rsidR="00530B2C">
        <w:rPr>
          <w:rFonts w:ascii="Aptos Narrow" w:hAnsi="Aptos Narrow" w:cs="Times New Roman"/>
          <w:b/>
          <w:sz w:val="24"/>
        </w:rPr>
        <w:t xml:space="preserve"> 8,967.34</w:t>
      </w:r>
    </w:p>
    <w:p w14:paraId="5CA306ED" w14:textId="77777777" w:rsidR="000B1EC6" w:rsidRDefault="000B1EC6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4C120D59" w14:textId="77777777" w:rsidR="000B1EC6" w:rsidRDefault="000B1EC6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443FA5B5" w14:textId="2595EC6C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 xml:space="preserve">Fund Name: </w:t>
      </w:r>
      <w:r w:rsidR="002D181B">
        <w:rPr>
          <w:rFonts w:ascii="Aptos Narrow" w:hAnsi="Aptos Narrow" w:cs="Times New Roman"/>
          <w:b/>
          <w:bCs/>
          <w:sz w:val="24"/>
        </w:rPr>
        <w:t>Fire Donation Fund</w:t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 xml:space="preserve">  </w:t>
      </w:r>
      <w:r>
        <w:rPr>
          <w:rFonts w:ascii="Aptos Narrow" w:hAnsi="Aptos Narrow" w:cs="Times New Roman"/>
          <w:sz w:val="24"/>
        </w:rPr>
        <w:t xml:space="preserve"> </w:t>
      </w:r>
      <w:r w:rsidRPr="00DE115D">
        <w:rPr>
          <w:rFonts w:ascii="Aptos Narrow" w:hAnsi="Aptos Narrow" w:cs="Times New Roman"/>
          <w:b/>
          <w:bCs/>
          <w:sz w:val="24"/>
        </w:rPr>
        <w:t>AMOUNT</w:t>
      </w:r>
    </w:p>
    <w:p w14:paraId="58C4DD54" w14:textId="77777777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136BD1C9" w14:textId="77777777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b/>
          <w:sz w:val="24"/>
        </w:rPr>
      </w:pPr>
      <w:r w:rsidRPr="00C23C40">
        <w:rPr>
          <w:rFonts w:ascii="Aptos Narrow" w:hAnsi="Aptos Narrow" w:cs="Times New Roman"/>
          <w:b/>
          <w:sz w:val="24"/>
        </w:rPr>
        <w:t>Major Budget Classifications:</w:t>
      </w:r>
    </w:p>
    <w:p w14:paraId="2A5BBF92" w14:textId="2FCEAFBE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>Personal Services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0.00</w:t>
      </w:r>
    </w:p>
    <w:p w14:paraId="1CD11CAF" w14:textId="4BBE0CAD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Supplies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</w:t>
      </w:r>
      <w:r w:rsidR="002D181B">
        <w:rPr>
          <w:rFonts w:ascii="Aptos Narrow" w:hAnsi="Aptos Narrow" w:cs="Times New Roman"/>
          <w:sz w:val="24"/>
        </w:rPr>
        <w:t>0.00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       </w:t>
      </w:r>
    </w:p>
    <w:p w14:paraId="1D46147B" w14:textId="5E073DCF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Other Services &amp; Charges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</w:t>
      </w:r>
      <w:r w:rsidR="003D4991">
        <w:rPr>
          <w:rFonts w:ascii="Aptos Narrow" w:hAnsi="Aptos Narrow" w:cs="Times New Roman"/>
          <w:sz w:val="24"/>
        </w:rPr>
        <w:t>28,299.95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</w:t>
      </w:r>
    </w:p>
    <w:p w14:paraId="248C8149" w14:textId="43D52C36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Debt Service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 w:rsidRPr="00C129F2">
        <w:rPr>
          <w:rFonts w:ascii="Aptos Narrow" w:hAnsi="Aptos Narrow" w:cs="Times New Roman"/>
          <w:sz w:val="24"/>
        </w:rPr>
        <w:t xml:space="preserve"> 0.00</w:t>
      </w:r>
    </w:p>
    <w:p w14:paraId="3D4895C0" w14:textId="593F1020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Capital Outlays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129F2">
        <w:rPr>
          <w:rFonts w:ascii="Aptos Narrow" w:hAnsi="Aptos Narrow" w:cs="Times New Roman"/>
          <w:sz w:val="24"/>
        </w:rPr>
        <w:t>$ 0.00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     </w:t>
      </w:r>
    </w:p>
    <w:p w14:paraId="24A5C47D" w14:textId="77777777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066FABCE" w14:textId="40D0D4BD" w:rsidR="000B1EC6" w:rsidRPr="00C23C40" w:rsidRDefault="000B1EC6" w:rsidP="000B1EC6">
      <w:pPr>
        <w:pStyle w:val="NoSpacing"/>
        <w:jc w:val="both"/>
        <w:rPr>
          <w:rFonts w:ascii="Aptos Narrow" w:hAnsi="Aptos Narrow" w:cs="Times New Roman"/>
          <w:b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TOTAL for</w:t>
      </w:r>
      <w:r>
        <w:rPr>
          <w:rFonts w:ascii="Aptos Narrow" w:hAnsi="Aptos Narrow" w:cs="Times New Roman"/>
          <w:b/>
          <w:sz w:val="24"/>
        </w:rPr>
        <w:t xml:space="preserve"> </w:t>
      </w:r>
      <w:r w:rsidR="003D4991">
        <w:rPr>
          <w:rFonts w:ascii="Aptos Narrow" w:hAnsi="Aptos Narrow" w:cs="Times New Roman"/>
          <w:b/>
          <w:sz w:val="24"/>
        </w:rPr>
        <w:t>Fire Donation Fund</w:t>
      </w:r>
      <w:r w:rsidR="003D4991"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4B73CF">
        <w:rPr>
          <w:rFonts w:ascii="Aptos Narrow" w:hAnsi="Aptos Narrow" w:cs="Times New Roman"/>
          <w:b/>
          <w:sz w:val="24"/>
        </w:rPr>
        <w:t>$</w:t>
      </w:r>
      <w:r w:rsidR="003D4991">
        <w:rPr>
          <w:rFonts w:ascii="Aptos Narrow" w:hAnsi="Aptos Narrow" w:cs="Times New Roman"/>
          <w:b/>
          <w:sz w:val="24"/>
        </w:rPr>
        <w:t xml:space="preserve"> 28,299.95</w:t>
      </w:r>
    </w:p>
    <w:p w14:paraId="1895C1FC" w14:textId="77777777" w:rsidR="000B1EC6" w:rsidRDefault="000B1EC6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32D87416" w14:textId="3E1536A6" w:rsidR="00C522BD" w:rsidRDefault="00C522BD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07E0954C" w14:textId="30D11C47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 xml:space="preserve">Fund Name: </w:t>
      </w:r>
      <w:r w:rsidR="003D4991">
        <w:rPr>
          <w:rFonts w:ascii="Aptos Narrow" w:hAnsi="Aptos Narrow" w:cs="Times New Roman"/>
          <w:b/>
          <w:bCs/>
          <w:sz w:val="24"/>
        </w:rPr>
        <w:t>EDIT</w:t>
      </w:r>
      <w:r w:rsidR="003D4991">
        <w:rPr>
          <w:rFonts w:ascii="Aptos Narrow" w:hAnsi="Aptos Narrow" w:cs="Times New Roman"/>
          <w:b/>
          <w:bCs/>
          <w:sz w:val="24"/>
        </w:rPr>
        <w:tab/>
      </w:r>
      <w:r w:rsidR="003D4991">
        <w:rPr>
          <w:rFonts w:ascii="Aptos Narrow" w:hAnsi="Aptos Narrow" w:cs="Times New Roman"/>
          <w:b/>
          <w:bCs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 xml:space="preserve">  </w:t>
      </w:r>
      <w:r>
        <w:rPr>
          <w:rFonts w:ascii="Aptos Narrow" w:hAnsi="Aptos Narrow" w:cs="Times New Roman"/>
          <w:sz w:val="24"/>
        </w:rPr>
        <w:t xml:space="preserve"> </w:t>
      </w:r>
      <w:r w:rsidRPr="00DE115D">
        <w:rPr>
          <w:rFonts w:ascii="Aptos Narrow" w:hAnsi="Aptos Narrow" w:cs="Times New Roman"/>
          <w:b/>
          <w:bCs/>
          <w:sz w:val="24"/>
        </w:rPr>
        <w:t>AMOUNT</w:t>
      </w:r>
    </w:p>
    <w:p w14:paraId="4DCC3A42" w14:textId="77777777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2EE3D1EA" w14:textId="77777777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b/>
          <w:sz w:val="24"/>
        </w:rPr>
      </w:pPr>
      <w:r w:rsidRPr="00C23C40">
        <w:rPr>
          <w:rFonts w:ascii="Aptos Narrow" w:hAnsi="Aptos Narrow" w:cs="Times New Roman"/>
          <w:b/>
          <w:sz w:val="24"/>
        </w:rPr>
        <w:t>Major Budget Classifications:</w:t>
      </w:r>
    </w:p>
    <w:p w14:paraId="74F8D2F9" w14:textId="1612BB7D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>Personal Services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</w:t>
      </w:r>
      <w:r w:rsidR="003D4991">
        <w:rPr>
          <w:rFonts w:ascii="Aptos Narrow" w:hAnsi="Aptos Narrow" w:cs="Times New Roman"/>
          <w:sz w:val="24"/>
        </w:rPr>
        <w:t>0</w:t>
      </w:r>
      <w:r>
        <w:rPr>
          <w:rFonts w:ascii="Aptos Narrow" w:hAnsi="Aptos Narrow" w:cs="Times New Roman"/>
          <w:sz w:val="24"/>
        </w:rPr>
        <w:t>.00</w:t>
      </w:r>
    </w:p>
    <w:p w14:paraId="08C299EA" w14:textId="7B0CA2B6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Supplies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0.00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        </w:t>
      </w:r>
    </w:p>
    <w:p w14:paraId="2C975870" w14:textId="4275BBB7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Other Services &amp; Charges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</w:t>
      </w:r>
      <w:r w:rsidR="007E6637">
        <w:rPr>
          <w:rFonts w:ascii="Aptos Narrow" w:hAnsi="Aptos Narrow" w:cs="Times New Roman"/>
          <w:sz w:val="24"/>
        </w:rPr>
        <w:t>379,539.88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</w:t>
      </w:r>
    </w:p>
    <w:p w14:paraId="45287D87" w14:textId="1809DA85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Debt Service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 w:rsidRPr="00C129F2">
        <w:rPr>
          <w:rFonts w:ascii="Aptos Narrow" w:hAnsi="Aptos Narrow" w:cs="Times New Roman"/>
          <w:sz w:val="24"/>
        </w:rPr>
        <w:t xml:space="preserve"> 0.00</w:t>
      </w:r>
    </w:p>
    <w:p w14:paraId="3D6490C4" w14:textId="4503B297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Capital Outlays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129F2">
        <w:rPr>
          <w:rFonts w:ascii="Aptos Narrow" w:hAnsi="Aptos Narrow" w:cs="Times New Roman"/>
          <w:sz w:val="24"/>
        </w:rPr>
        <w:t xml:space="preserve">$ </w:t>
      </w:r>
      <w:r w:rsidR="005B4BB6">
        <w:rPr>
          <w:rFonts w:ascii="Aptos Narrow" w:hAnsi="Aptos Narrow" w:cs="Times New Roman"/>
          <w:sz w:val="24"/>
        </w:rPr>
        <w:t>474,772.50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    </w:t>
      </w:r>
    </w:p>
    <w:p w14:paraId="5612782F" w14:textId="77777777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1D9979C5" w14:textId="09E94602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b/>
          <w:sz w:val="24"/>
          <w:u w:val="single"/>
        </w:rPr>
      </w:pPr>
      <w:proofErr w:type="gramStart"/>
      <w:r w:rsidRPr="00C23C40">
        <w:rPr>
          <w:rFonts w:ascii="Aptos Narrow" w:hAnsi="Aptos Narrow" w:cs="Times New Roman"/>
          <w:sz w:val="24"/>
        </w:rPr>
        <w:t>TOTAL for</w:t>
      </w:r>
      <w:proofErr w:type="gramEnd"/>
      <w:r>
        <w:rPr>
          <w:rFonts w:ascii="Aptos Narrow" w:hAnsi="Aptos Narrow" w:cs="Times New Roman"/>
          <w:b/>
          <w:sz w:val="24"/>
        </w:rPr>
        <w:t xml:space="preserve"> </w:t>
      </w:r>
      <w:r w:rsidR="005B4BB6">
        <w:rPr>
          <w:rFonts w:ascii="Aptos Narrow" w:hAnsi="Aptos Narrow" w:cs="Times New Roman"/>
          <w:b/>
          <w:sz w:val="24"/>
        </w:rPr>
        <w:t>EDIT</w:t>
      </w:r>
      <w:r w:rsidR="005B4BB6">
        <w:rPr>
          <w:rFonts w:ascii="Aptos Narrow" w:hAnsi="Aptos Narrow" w:cs="Times New Roman"/>
          <w:b/>
          <w:sz w:val="24"/>
        </w:rPr>
        <w:tab/>
      </w:r>
      <w:r w:rsidR="005B4BB6">
        <w:rPr>
          <w:rFonts w:ascii="Aptos Narrow" w:hAnsi="Aptos Narrow" w:cs="Times New Roman"/>
          <w:b/>
          <w:sz w:val="24"/>
        </w:rPr>
        <w:tab/>
      </w:r>
      <w:r w:rsidR="005B4BB6"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="0059021B">
        <w:rPr>
          <w:rFonts w:ascii="Aptos Narrow" w:hAnsi="Aptos Narrow" w:cs="Times New Roman"/>
          <w:b/>
          <w:sz w:val="24"/>
        </w:rPr>
        <w:t>$ 854,312.38</w:t>
      </w:r>
    </w:p>
    <w:p w14:paraId="41056AD7" w14:textId="77777777" w:rsidR="00C522BD" w:rsidRDefault="00C522BD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7FB2B06B" w14:textId="77777777" w:rsidR="00C522BD" w:rsidRDefault="00C522BD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241C3348" w14:textId="5FDEAA7E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 xml:space="preserve">Fund Name: </w:t>
      </w:r>
      <w:r w:rsidR="005B4BB6">
        <w:rPr>
          <w:rFonts w:ascii="Aptos Narrow" w:hAnsi="Aptos Narrow" w:cs="Times New Roman"/>
          <w:b/>
          <w:bCs/>
          <w:sz w:val="24"/>
        </w:rPr>
        <w:t>Police Grant</w:t>
      </w:r>
      <w:r w:rsidR="005B4BB6">
        <w:rPr>
          <w:rFonts w:ascii="Aptos Narrow" w:hAnsi="Aptos Narrow" w:cs="Times New Roman"/>
          <w:b/>
          <w:bCs/>
          <w:sz w:val="24"/>
        </w:rPr>
        <w:tab/>
      </w:r>
      <w:r w:rsidR="005B4BB6">
        <w:rPr>
          <w:rFonts w:ascii="Aptos Narrow" w:hAnsi="Aptos Narrow" w:cs="Times New Roman"/>
          <w:b/>
          <w:bCs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 xml:space="preserve">  </w:t>
      </w:r>
      <w:r>
        <w:rPr>
          <w:rFonts w:ascii="Aptos Narrow" w:hAnsi="Aptos Narrow" w:cs="Times New Roman"/>
          <w:sz w:val="24"/>
        </w:rPr>
        <w:t xml:space="preserve"> </w:t>
      </w:r>
      <w:r w:rsidRPr="00DE115D">
        <w:rPr>
          <w:rFonts w:ascii="Aptos Narrow" w:hAnsi="Aptos Narrow" w:cs="Times New Roman"/>
          <w:b/>
          <w:bCs/>
          <w:sz w:val="24"/>
        </w:rPr>
        <w:t>AMOUNT</w:t>
      </w:r>
    </w:p>
    <w:p w14:paraId="68E8278C" w14:textId="77777777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2D421042" w14:textId="77777777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b/>
          <w:sz w:val="24"/>
        </w:rPr>
      </w:pPr>
      <w:r w:rsidRPr="00C23C40">
        <w:rPr>
          <w:rFonts w:ascii="Aptos Narrow" w:hAnsi="Aptos Narrow" w:cs="Times New Roman"/>
          <w:b/>
          <w:sz w:val="24"/>
        </w:rPr>
        <w:t>Major Budget Classifications:</w:t>
      </w:r>
    </w:p>
    <w:p w14:paraId="5A768B1E" w14:textId="2A2AD3BE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>Personal Services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</w:t>
      </w:r>
      <w:r w:rsidR="005B4BB6">
        <w:rPr>
          <w:rFonts w:ascii="Aptos Narrow" w:hAnsi="Aptos Narrow" w:cs="Times New Roman"/>
          <w:sz w:val="24"/>
        </w:rPr>
        <w:t>10,129.76</w:t>
      </w:r>
    </w:p>
    <w:p w14:paraId="10C3E142" w14:textId="382338AE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Supplies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0.00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        </w:t>
      </w:r>
    </w:p>
    <w:p w14:paraId="45A54EE8" w14:textId="4BBC0BB5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Other Services &amp; Charges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</w:t>
      </w:r>
      <w:r w:rsidR="005B4BB6">
        <w:rPr>
          <w:rFonts w:ascii="Aptos Narrow" w:hAnsi="Aptos Narrow" w:cs="Times New Roman"/>
          <w:sz w:val="24"/>
        </w:rPr>
        <w:t>0.00</w:t>
      </w:r>
      <w:r w:rsidRPr="00C23C40">
        <w:rPr>
          <w:rFonts w:ascii="Aptos Narrow" w:hAnsi="Aptos Narrow" w:cs="Times New Roman"/>
          <w:sz w:val="24"/>
          <w:u w:val="single"/>
        </w:rPr>
        <w:t xml:space="preserve">     </w:t>
      </w:r>
    </w:p>
    <w:p w14:paraId="71D10161" w14:textId="7003CAB8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Debt Service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 w:rsidRPr="00C129F2">
        <w:rPr>
          <w:rFonts w:ascii="Aptos Narrow" w:hAnsi="Aptos Narrow" w:cs="Times New Roman"/>
          <w:sz w:val="24"/>
        </w:rPr>
        <w:t xml:space="preserve"> 0.00</w:t>
      </w:r>
    </w:p>
    <w:p w14:paraId="7A2EE40A" w14:textId="1E815DBD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Capital Outlays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129F2">
        <w:rPr>
          <w:rFonts w:ascii="Aptos Narrow" w:hAnsi="Aptos Narrow" w:cs="Times New Roman"/>
          <w:sz w:val="24"/>
        </w:rPr>
        <w:t>$ 0.00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     </w:t>
      </w:r>
    </w:p>
    <w:p w14:paraId="73EF52EF" w14:textId="77777777" w:rsidR="00C522BD" w:rsidRPr="00C23C40" w:rsidRDefault="00C522BD" w:rsidP="00C522BD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3F4D8C0B" w14:textId="3375EE03" w:rsidR="00C522BD" w:rsidRDefault="00C522BD" w:rsidP="00C522BD">
      <w:pPr>
        <w:pStyle w:val="NoSpacing"/>
        <w:jc w:val="both"/>
        <w:rPr>
          <w:rFonts w:ascii="Aptos Narrow" w:hAnsi="Aptos Narrow" w:cs="Times New Roman"/>
          <w:b/>
          <w:sz w:val="24"/>
        </w:rPr>
      </w:pPr>
      <w:r w:rsidRPr="00C23C40">
        <w:rPr>
          <w:rFonts w:ascii="Aptos Narrow" w:hAnsi="Aptos Narrow" w:cs="Times New Roman"/>
          <w:sz w:val="24"/>
        </w:rPr>
        <w:t>TOTAL for</w:t>
      </w:r>
      <w:r>
        <w:rPr>
          <w:rFonts w:ascii="Aptos Narrow" w:hAnsi="Aptos Narrow" w:cs="Times New Roman"/>
          <w:b/>
          <w:sz w:val="24"/>
        </w:rPr>
        <w:t xml:space="preserve"> </w:t>
      </w:r>
      <w:r w:rsidR="00CD39E3">
        <w:rPr>
          <w:rFonts w:ascii="Aptos Narrow" w:hAnsi="Aptos Narrow" w:cs="Times New Roman"/>
          <w:b/>
          <w:sz w:val="24"/>
        </w:rPr>
        <w:t>Police Grant</w:t>
      </w:r>
      <w:r w:rsidR="00CD39E3"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4B73CF">
        <w:rPr>
          <w:rFonts w:ascii="Aptos Narrow" w:hAnsi="Aptos Narrow" w:cs="Times New Roman"/>
          <w:b/>
          <w:sz w:val="24"/>
        </w:rPr>
        <w:t xml:space="preserve">$ </w:t>
      </w:r>
      <w:r w:rsidR="005B4BB6">
        <w:rPr>
          <w:rFonts w:ascii="Aptos Narrow" w:hAnsi="Aptos Narrow" w:cs="Times New Roman"/>
          <w:b/>
          <w:sz w:val="24"/>
        </w:rPr>
        <w:t>10,129.</w:t>
      </w:r>
      <w:r w:rsidR="00CD39E3">
        <w:rPr>
          <w:rFonts w:ascii="Aptos Narrow" w:hAnsi="Aptos Narrow" w:cs="Times New Roman"/>
          <w:b/>
          <w:sz w:val="24"/>
        </w:rPr>
        <w:t>76</w:t>
      </w:r>
    </w:p>
    <w:p w14:paraId="4AA54CB6" w14:textId="77777777" w:rsidR="00CD39E3" w:rsidRDefault="00CD39E3" w:rsidP="00C522BD">
      <w:pPr>
        <w:pStyle w:val="NoSpacing"/>
        <w:jc w:val="both"/>
        <w:rPr>
          <w:rFonts w:ascii="Aptos Narrow" w:hAnsi="Aptos Narrow" w:cs="Times New Roman"/>
          <w:b/>
          <w:sz w:val="24"/>
        </w:rPr>
      </w:pPr>
    </w:p>
    <w:p w14:paraId="482661F3" w14:textId="77777777" w:rsidR="00CD39E3" w:rsidRDefault="00CD39E3" w:rsidP="00C522BD">
      <w:pPr>
        <w:pStyle w:val="NoSpacing"/>
        <w:jc w:val="both"/>
        <w:rPr>
          <w:rFonts w:ascii="Aptos Narrow" w:hAnsi="Aptos Narrow" w:cs="Times New Roman"/>
          <w:b/>
          <w:sz w:val="24"/>
        </w:rPr>
      </w:pPr>
    </w:p>
    <w:p w14:paraId="2677F174" w14:textId="77777777" w:rsidR="00CD39E3" w:rsidRDefault="00CD39E3" w:rsidP="00C522BD">
      <w:pPr>
        <w:pStyle w:val="NoSpacing"/>
        <w:jc w:val="both"/>
        <w:rPr>
          <w:rFonts w:ascii="Aptos Narrow" w:hAnsi="Aptos Narrow" w:cs="Times New Roman"/>
          <w:b/>
          <w:sz w:val="24"/>
        </w:rPr>
      </w:pPr>
    </w:p>
    <w:p w14:paraId="2A9F8D1F" w14:textId="56B89007" w:rsidR="00CD39E3" w:rsidRPr="00C23C40" w:rsidRDefault="00CD39E3" w:rsidP="00CD39E3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lastRenderedPageBreak/>
        <w:t xml:space="preserve">Fund Name: </w:t>
      </w:r>
      <w:r>
        <w:rPr>
          <w:rFonts w:ascii="Aptos Narrow" w:hAnsi="Aptos Narrow" w:cs="Times New Roman"/>
          <w:b/>
          <w:bCs/>
          <w:sz w:val="24"/>
        </w:rPr>
        <w:t>Unappropriated Funds</w:t>
      </w:r>
      <w:r>
        <w:rPr>
          <w:rFonts w:ascii="Aptos Narrow" w:hAnsi="Aptos Narrow" w:cs="Times New Roman"/>
          <w:b/>
          <w:bCs/>
          <w:sz w:val="24"/>
        </w:rPr>
        <w:tab/>
      </w:r>
      <w:r>
        <w:rPr>
          <w:rFonts w:ascii="Aptos Narrow" w:hAnsi="Aptos Narrow" w:cs="Times New Roman"/>
          <w:b/>
          <w:bCs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 xml:space="preserve">  </w:t>
      </w:r>
      <w:r>
        <w:rPr>
          <w:rFonts w:ascii="Aptos Narrow" w:hAnsi="Aptos Narrow" w:cs="Times New Roman"/>
          <w:sz w:val="24"/>
        </w:rPr>
        <w:t xml:space="preserve"> </w:t>
      </w:r>
      <w:r w:rsidRPr="00DE115D">
        <w:rPr>
          <w:rFonts w:ascii="Aptos Narrow" w:hAnsi="Aptos Narrow" w:cs="Times New Roman"/>
          <w:b/>
          <w:bCs/>
          <w:sz w:val="24"/>
        </w:rPr>
        <w:t>AMOUNT</w:t>
      </w:r>
    </w:p>
    <w:p w14:paraId="45F5AEA9" w14:textId="77777777" w:rsidR="00CD39E3" w:rsidRPr="00C23C40" w:rsidRDefault="00CD39E3" w:rsidP="00CD39E3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7D3A5F69" w14:textId="77777777" w:rsidR="00CD39E3" w:rsidRPr="00C23C40" w:rsidRDefault="00CD39E3" w:rsidP="00CD39E3">
      <w:pPr>
        <w:pStyle w:val="NoSpacing"/>
        <w:jc w:val="both"/>
        <w:rPr>
          <w:rFonts w:ascii="Aptos Narrow" w:hAnsi="Aptos Narrow" w:cs="Times New Roman"/>
          <w:b/>
          <w:sz w:val="24"/>
        </w:rPr>
      </w:pPr>
      <w:r w:rsidRPr="00C23C40">
        <w:rPr>
          <w:rFonts w:ascii="Aptos Narrow" w:hAnsi="Aptos Narrow" w:cs="Times New Roman"/>
          <w:b/>
          <w:sz w:val="24"/>
        </w:rPr>
        <w:t>Major Budget Classifications:</w:t>
      </w:r>
    </w:p>
    <w:p w14:paraId="436B2D11" w14:textId="189A1849" w:rsidR="00CD39E3" w:rsidRPr="00C23C40" w:rsidRDefault="00CD39E3" w:rsidP="00CD39E3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>Personal Services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</w:t>
      </w:r>
      <w:r w:rsidR="009A1F83">
        <w:rPr>
          <w:rFonts w:ascii="Aptos Narrow" w:hAnsi="Aptos Narrow" w:cs="Times New Roman"/>
          <w:sz w:val="24"/>
        </w:rPr>
        <w:t>30,981.16</w:t>
      </w:r>
    </w:p>
    <w:p w14:paraId="01ACAAA3" w14:textId="77777777" w:rsidR="00CD39E3" w:rsidRPr="00C23C40" w:rsidRDefault="00CD39E3" w:rsidP="00CD39E3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Supplies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0.00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        </w:t>
      </w:r>
    </w:p>
    <w:p w14:paraId="581AF14D" w14:textId="77777777" w:rsidR="00CD39E3" w:rsidRPr="00C23C40" w:rsidRDefault="00CD39E3" w:rsidP="00CD39E3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Other Services &amp; Charges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>
        <w:rPr>
          <w:rFonts w:ascii="Aptos Narrow" w:hAnsi="Aptos Narrow" w:cs="Times New Roman"/>
          <w:sz w:val="24"/>
        </w:rPr>
        <w:t xml:space="preserve"> 0.00</w:t>
      </w:r>
      <w:r w:rsidRPr="00C23C40">
        <w:rPr>
          <w:rFonts w:ascii="Aptos Narrow" w:hAnsi="Aptos Narrow" w:cs="Times New Roman"/>
          <w:sz w:val="24"/>
          <w:u w:val="single"/>
        </w:rPr>
        <w:t xml:space="preserve">     </w:t>
      </w:r>
    </w:p>
    <w:p w14:paraId="1CA7F8C2" w14:textId="77777777" w:rsidR="00CD39E3" w:rsidRPr="00C23C40" w:rsidRDefault="00CD39E3" w:rsidP="00CD39E3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Debt Service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  <w:t>$</w:t>
      </w:r>
      <w:r w:rsidRPr="00C129F2">
        <w:rPr>
          <w:rFonts w:ascii="Aptos Narrow" w:hAnsi="Aptos Narrow" w:cs="Times New Roman"/>
          <w:sz w:val="24"/>
        </w:rPr>
        <w:t xml:space="preserve"> 0.00</w:t>
      </w:r>
    </w:p>
    <w:p w14:paraId="72FEF687" w14:textId="77777777" w:rsidR="00CD39E3" w:rsidRPr="00C23C40" w:rsidRDefault="00CD39E3" w:rsidP="00CD39E3">
      <w:pPr>
        <w:pStyle w:val="NoSpacing"/>
        <w:jc w:val="both"/>
        <w:rPr>
          <w:rFonts w:ascii="Aptos Narrow" w:hAnsi="Aptos Narrow" w:cs="Times New Roman"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Capital Outlays</w:t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129F2">
        <w:rPr>
          <w:rFonts w:ascii="Aptos Narrow" w:hAnsi="Aptos Narrow" w:cs="Times New Roman"/>
          <w:sz w:val="24"/>
        </w:rPr>
        <w:t>$ 0.00</w:t>
      </w:r>
      <w:r w:rsidRPr="00C23C40">
        <w:rPr>
          <w:rFonts w:ascii="Aptos Narrow" w:hAnsi="Aptos Narrow" w:cs="Times New Roman"/>
          <w:sz w:val="24"/>
          <w:u w:val="single"/>
        </w:rPr>
        <w:t xml:space="preserve">              </w:t>
      </w:r>
    </w:p>
    <w:p w14:paraId="3A4480E5" w14:textId="77777777" w:rsidR="00CD39E3" w:rsidRPr="00C23C40" w:rsidRDefault="00CD39E3" w:rsidP="00CD39E3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7111A1BD" w14:textId="59A5C33D" w:rsidR="00CD39E3" w:rsidRPr="00C23C40" w:rsidRDefault="00CD39E3" w:rsidP="00CD39E3">
      <w:pPr>
        <w:pStyle w:val="NoSpacing"/>
        <w:jc w:val="both"/>
        <w:rPr>
          <w:rFonts w:ascii="Aptos Narrow" w:hAnsi="Aptos Narrow" w:cs="Times New Roman"/>
          <w:b/>
          <w:sz w:val="24"/>
          <w:u w:val="single"/>
        </w:rPr>
      </w:pPr>
      <w:r w:rsidRPr="00C23C40">
        <w:rPr>
          <w:rFonts w:ascii="Aptos Narrow" w:hAnsi="Aptos Narrow" w:cs="Times New Roman"/>
          <w:sz w:val="24"/>
        </w:rPr>
        <w:t>TOTAL for</w:t>
      </w:r>
      <w:r>
        <w:rPr>
          <w:rFonts w:ascii="Aptos Narrow" w:hAnsi="Aptos Narrow" w:cs="Times New Roman"/>
          <w:b/>
          <w:sz w:val="24"/>
        </w:rPr>
        <w:t xml:space="preserve"> Unappropriated Funds</w:t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b/>
          <w:sz w:val="24"/>
        </w:rPr>
        <w:tab/>
      </w:r>
      <w:r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Pr="004B73CF">
        <w:rPr>
          <w:rFonts w:ascii="Aptos Narrow" w:hAnsi="Aptos Narrow" w:cs="Times New Roman"/>
          <w:b/>
          <w:sz w:val="24"/>
        </w:rPr>
        <w:t xml:space="preserve">$ </w:t>
      </w:r>
      <w:r w:rsidR="009A1F83">
        <w:rPr>
          <w:rFonts w:ascii="Aptos Narrow" w:hAnsi="Aptos Narrow" w:cs="Times New Roman"/>
          <w:b/>
          <w:sz w:val="24"/>
        </w:rPr>
        <w:t>30,981.16</w:t>
      </w:r>
    </w:p>
    <w:p w14:paraId="7D7FCB1A" w14:textId="77777777" w:rsidR="00CD39E3" w:rsidRPr="00C23C40" w:rsidRDefault="00CD39E3" w:rsidP="00C522BD">
      <w:pPr>
        <w:pStyle w:val="NoSpacing"/>
        <w:jc w:val="both"/>
        <w:rPr>
          <w:rFonts w:ascii="Aptos Narrow" w:hAnsi="Aptos Narrow" w:cs="Times New Roman"/>
          <w:b/>
          <w:sz w:val="24"/>
          <w:u w:val="single"/>
        </w:rPr>
      </w:pPr>
    </w:p>
    <w:p w14:paraId="1D024728" w14:textId="77777777" w:rsidR="00C522BD" w:rsidRDefault="00C522BD" w:rsidP="00C522BD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0490826E" w14:textId="77777777" w:rsidR="0043058D" w:rsidRPr="00C23C40" w:rsidRDefault="0043058D" w:rsidP="009935AA">
      <w:pPr>
        <w:pStyle w:val="NoSpacing"/>
        <w:jc w:val="both"/>
        <w:rPr>
          <w:rFonts w:ascii="Aptos Narrow" w:hAnsi="Aptos Narrow" w:cs="Times New Roman"/>
          <w:color w:val="FF0000"/>
          <w:sz w:val="24"/>
        </w:rPr>
      </w:pPr>
    </w:p>
    <w:p w14:paraId="19766BF1" w14:textId="77777777" w:rsidR="00F140D8" w:rsidRPr="00C23C40" w:rsidRDefault="00F140D8" w:rsidP="009935AA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>Taxpayers appearing at the meeting shall have a right to be heard. The additional appropriation(s) as finally made will be referred to the Department of Local Government Finance (Department). The Department will make a written determination as to the sufficiency of funds to support the appropriation(s) within fifteen (15) days of receipt of a Certified Copy of the action taken.</w:t>
      </w:r>
    </w:p>
    <w:p w14:paraId="6F17C501" w14:textId="77777777" w:rsidR="00F140D8" w:rsidRPr="00C23C40" w:rsidRDefault="00F140D8" w:rsidP="009935AA">
      <w:pPr>
        <w:pStyle w:val="NoSpacing"/>
        <w:jc w:val="both"/>
        <w:rPr>
          <w:rFonts w:ascii="Aptos Narrow" w:hAnsi="Aptos Narrow" w:cs="Times New Roman"/>
          <w:sz w:val="24"/>
        </w:rPr>
      </w:pPr>
    </w:p>
    <w:p w14:paraId="7DEDAA00" w14:textId="1FDCAFCB" w:rsidR="00F140D8" w:rsidRPr="00C23C40" w:rsidRDefault="00F140D8" w:rsidP="009935AA">
      <w:pPr>
        <w:pStyle w:val="NoSpacing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>Dated</w:t>
      </w:r>
      <w:r w:rsidR="00C820D8" w:rsidRPr="00C23C40">
        <w:rPr>
          <w:rFonts w:ascii="Aptos Narrow" w:hAnsi="Aptos Narrow" w:cs="Times New Roman"/>
          <w:sz w:val="24"/>
        </w:rPr>
        <w:t>:</w:t>
      </w:r>
      <w:r w:rsidR="00B06B93">
        <w:rPr>
          <w:rFonts w:ascii="Aptos Narrow" w:hAnsi="Aptos Narrow" w:cs="Times New Roman"/>
          <w:sz w:val="24"/>
        </w:rPr>
        <w:t xml:space="preserve"> </w:t>
      </w:r>
      <w:r w:rsidR="002F6274">
        <w:rPr>
          <w:rFonts w:ascii="Aptos Narrow" w:hAnsi="Aptos Narrow" w:cs="Times New Roman"/>
          <w:sz w:val="24"/>
        </w:rPr>
        <w:t>September 17,2026</w:t>
      </w:r>
      <w:r w:rsidR="008702C4">
        <w:rPr>
          <w:rFonts w:ascii="Aptos Narrow" w:hAnsi="Aptos Narrow" w:cs="Times New Roman"/>
          <w:sz w:val="24"/>
        </w:rPr>
        <w:tab/>
      </w:r>
      <w:r w:rsidR="008702C4">
        <w:rPr>
          <w:rFonts w:ascii="Aptos Narrow" w:hAnsi="Aptos Narrow" w:cs="Times New Roman"/>
          <w:sz w:val="24"/>
        </w:rPr>
        <w:tab/>
      </w:r>
      <w:r w:rsidRPr="00C23C40">
        <w:rPr>
          <w:rFonts w:ascii="Aptos Narrow" w:hAnsi="Aptos Narrow" w:cs="Times New Roman"/>
          <w:sz w:val="24"/>
        </w:rPr>
        <w:tab/>
      </w:r>
      <w:r w:rsidR="00FC47F3" w:rsidRPr="00C23C40">
        <w:rPr>
          <w:rFonts w:ascii="Aptos Narrow" w:hAnsi="Aptos Narrow" w:cs="Times New Roman"/>
          <w:sz w:val="24"/>
        </w:rPr>
        <w:tab/>
      </w:r>
      <w:r w:rsidR="007B6D7A" w:rsidRPr="00C23C40">
        <w:rPr>
          <w:rFonts w:ascii="Aptos Narrow" w:hAnsi="Aptos Narrow" w:cs="Times New Roman"/>
          <w:sz w:val="24"/>
        </w:rPr>
        <w:tab/>
        <w:t xml:space="preserve"> </w:t>
      </w:r>
      <w:r w:rsidR="00C820D8" w:rsidRPr="00C23C40">
        <w:rPr>
          <w:rFonts w:ascii="Aptos Narrow" w:hAnsi="Aptos Narrow" w:cs="Times New Roman"/>
          <w:sz w:val="24"/>
        </w:rPr>
        <w:t xml:space="preserve">    </w:t>
      </w:r>
      <w:r w:rsidR="00A45529" w:rsidRPr="00C23C40">
        <w:rPr>
          <w:rFonts w:ascii="Aptos Narrow" w:hAnsi="Aptos Narrow" w:cs="Times New Roman"/>
          <w:sz w:val="24"/>
        </w:rPr>
        <w:t xml:space="preserve">     </w:t>
      </w:r>
      <w:r w:rsidR="00A155F2">
        <w:rPr>
          <w:rFonts w:ascii="Aptos Narrow" w:hAnsi="Aptos Narrow" w:cs="Times New Roman"/>
          <w:sz w:val="24"/>
        </w:rPr>
        <w:tab/>
      </w:r>
      <w:r w:rsidR="00A155F2">
        <w:rPr>
          <w:rFonts w:ascii="Aptos Narrow" w:hAnsi="Aptos Narrow" w:cs="Times New Roman"/>
          <w:sz w:val="24"/>
        </w:rPr>
        <w:tab/>
      </w:r>
      <w:r w:rsidR="00A45529" w:rsidRPr="00C23C40">
        <w:rPr>
          <w:rFonts w:ascii="Aptos Narrow" w:hAnsi="Aptos Narrow" w:cs="Times New Roman"/>
          <w:sz w:val="24"/>
        </w:rPr>
        <w:t xml:space="preserve">    </w:t>
      </w:r>
      <w:r w:rsidR="00A155F2">
        <w:rPr>
          <w:rFonts w:ascii="Aptos Narrow" w:hAnsi="Aptos Narrow" w:cs="Times New Roman"/>
          <w:sz w:val="24"/>
        </w:rPr>
        <w:t xml:space="preserve">  </w:t>
      </w:r>
      <w:r w:rsidR="00A45529" w:rsidRPr="00C23C40">
        <w:rPr>
          <w:rFonts w:ascii="Aptos Narrow" w:hAnsi="Aptos Narrow" w:cs="Times New Roman"/>
          <w:sz w:val="24"/>
        </w:rPr>
        <w:t xml:space="preserve"> </w:t>
      </w:r>
      <w:r w:rsidR="00C820D8" w:rsidRPr="00C23C40">
        <w:rPr>
          <w:rFonts w:ascii="Aptos Narrow" w:hAnsi="Aptos Narrow" w:cs="Times New Roman"/>
          <w:sz w:val="24"/>
        </w:rPr>
        <w:t xml:space="preserve">     </w:t>
      </w:r>
      <w:r w:rsidR="005F24CD" w:rsidRPr="005F24CD">
        <w:rPr>
          <w:rFonts w:ascii="Aptos Narrow" w:hAnsi="Aptos Narrow" w:cs="Times New Roman"/>
          <w:sz w:val="24"/>
          <w:u w:val="single"/>
        </w:rPr>
        <w:t>Carrie E. Lofton</w:t>
      </w:r>
      <w:r w:rsidR="00A155F2" w:rsidRPr="005F24CD">
        <w:rPr>
          <w:rFonts w:ascii="Aptos Narrow" w:hAnsi="Aptos Narrow" w:cs="Times New Roman"/>
          <w:sz w:val="24"/>
          <w:u w:val="single"/>
        </w:rPr>
        <w:t>,</w:t>
      </w:r>
      <w:r w:rsidR="005F24CD">
        <w:rPr>
          <w:rFonts w:ascii="Aptos Narrow" w:hAnsi="Aptos Narrow" w:cs="Times New Roman"/>
          <w:sz w:val="24"/>
          <w:u w:val="single"/>
        </w:rPr>
        <w:t xml:space="preserve"> </w:t>
      </w:r>
      <w:r w:rsidR="005F24CD" w:rsidRPr="005F24CD">
        <w:rPr>
          <w:rFonts w:ascii="Aptos Narrow" w:hAnsi="Aptos Narrow" w:cs="Times New Roman"/>
          <w:sz w:val="24"/>
          <w:u w:val="single"/>
        </w:rPr>
        <w:t>Clerk-Treasurer</w:t>
      </w:r>
    </w:p>
    <w:p w14:paraId="219FBEE8" w14:textId="32F691D0" w:rsidR="00F140D8" w:rsidRPr="00C23C40" w:rsidRDefault="00B07B90" w:rsidP="00B07B90">
      <w:pPr>
        <w:pStyle w:val="NoSpacing"/>
        <w:ind w:left="7200"/>
        <w:jc w:val="both"/>
        <w:rPr>
          <w:rFonts w:ascii="Aptos Narrow" w:hAnsi="Aptos Narrow" w:cs="Times New Roman"/>
          <w:sz w:val="24"/>
        </w:rPr>
      </w:pPr>
      <w:r w:rsidRPr="00C23C40">
        <w:rPr>
          <w:rFonts w:ascii="Aptos Narrow" w:hAnsi="Aptos Narrow" w:cs="Times New Roman"/>
          <w:sz w:val="24"/>
        </w:rPr>
        <w:t xml:space="preserve">   </w:t>
      </w:r>
    </w:p>
    <w:p w14:paraId="086B9C55" w14:textId="77777777" w:rsidR="00CE588F" w:rsidRPr="00C23C40" w:rsidRDefault="00CE588F" w:rsidP="00CE588F">
      <w:pPr>
        <w:pStyle w:val="NoSpacing"/>
        <w:rPr>
          <w:rFonts w:ascii="Aptos Narrow" w:hAnsi="Aptos Narrow" w:cs="Times New Roman"/>
          <w:color w:val="FF0000"/>
          <w:sz w:val="24"/>
        </w:rPr>
      </w:pPr>
    </w:p>
    <w:p w14:paraId="23591863" w14:textId="7DFAAD6E" w:rsidR="00CE588F" w:rsidRPr="00C23C40" w:rsidRDefault="00CE588F" w:rsidP="00CE588F">
      <w:pPr>
        <w:pStyle w:val="NoSpacing"/>
        <w:rPr>
          <w:rFonts w:ascii="Aptos Narrow" w:hAnsi="Aptos Narrow" w:cs="Times New Roman"/>
          <w:color w:val="FF0000"/>
        </w:rPr>
      </w:pPr>
    </w:p>
    <w:sectPr w:rsidR="00CE588F" w:rsidRPr="00C23C40" w:rsidSect="00253D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88F"/>
    <w:rsid w:val="0000151D"/>
    <w:rsid w:val="00004BE0"/>
    <w:rsid w:val="00004FB6"/>
    <w:rsid w:val="000242B7"/>
    <w:rsid w:val="000301B7"/>
    <w:rsid w:val="00031B0E"/>
    <w:rsid w:val="000359FE"/>
    <w:rsid w:val="00061F55"/>
    <w:rsid w:val="0006648C"/>
    <w:rsid w:val="00074BF2"/>
    <w:rsid w:val="00074DC8"/>
    <w:rsid w:val="00075BAB"/>
    <w:rsid w:val="00086566"/>
    <w:rsid w:val="00087B0B"/>
    <w:rsid w:val="00090C5E"/>
    <w:rsid w:val="000972E0"/>
    <w:rsid w:val="000B1EC6"/>
    <w:rsid w:val="000B366A"/>
    <w:rsid w:val="000C50C0"/>
    <w:rsid w:val="000C7665"/>
    <w:rsid w:val="000E097C"/>
    <w:rsid w:val="000E2608"/>
    <w:rsid w:val="000E7D9F"/>
    <w:rsid w:val="000F3C17"/>
    <w:rsid w:val="00100748"/>
    <w:rsid w:val="00101297"/>
    <w:rsid w:val="00101CA5"/>
    <w:rsid w:val="00110020"/>
    <w:rsid w:val="00121A2E"/>
    <w:rsid w:val="00136BCB"/>
    <w:rsid w:val="0014266F"/>
    <w:rsid w:val="0014601B"/>
    <w:rsid w:val="001677DC"/>
    <w:rsid w:val="00171818"/>
    <w:rsid w:val="001758A5"/>
    <w:rsid w:val="0017696F"/>
    <w:rsid w:val="001972B2"/>
    <w:rsid w:val="001B2F66"/>
    <w:rsid w:val="001B437E"/>
    <w:rsid w:val="001B64E6"/>
    <w:rsid w:val="001C0F5A"/>
    <w:rsid w:val="001C3AB1"/>
    <w:rsid w:val="001C3E4E"/>
    <w:rsid w:val="001C3F19"/>
    <w:rsid w:val="001E03CC"/>
    <w:rsid w:val="001E67B4"/>
    <w:rsid w:val="001F642F"/>
    <w:rsid w:val="00203905"/>
    <w:rsid w:val="002041DD"/>
    <w:rsid w:val="0021749C"/>
    <w:rsid w:val="002204E7"/>
    <w:rsid w:val="00220EA8"/>
    <w:rsid w:val="0022145B"/>
    <w:rsid w:val="00227E53"/>
    <w:rsid w:val="00245EA6"/>
    <w:rsid w:val="00253D6D"/>
    <w:rsid w:val="00254036"/>
    <w:rsid w:val="00255CA6"/>
    <w:rsid w:val="00261C2B"/>
    <w:rsid w:val="002760D5"/>
    <w:rsid w:val="00280AC3"/>
    <w:rsid w:val="00281816"/>
    <w:rsid w:val="002A1ECC"/>
    <w:rsid w:val="002A4925"/>
    <w:rsid w:val="002A66D4"/>
    <w:rsid w:val="002B0D87"/>
    <w:rsid w:val="002B3750"/>
    <w:rsid w:val="002C07F0"/>
    <w:rsid w:val="002C6C69"/>
    <w:rsid w:val="002D181B"/>
    <w:rsid w:val="002D1A8F"/>
    <w:rsid w:val="002D404F"/>
    <w:rsid w:val="002D6914"/>
    <w:rsid w:val="002E199B"/>
    <w:rsid w:val="002E5F0A"/>
    <w:rsid w:val="002E6DD2"/>
    <w:rsid w:val="002F5D18"/>
    <w:rsid w:val="002F6274"/>
    <w:rsid w:val="00303746"/>
    <w:rsid w:val="00304177"/>
    <w:rsid w:val="003154A3"/>
    <w:rsid w:val="00317970"/>
    <w:rsid w:val="00336415"/>
    <w:rsid w:val="0033693C"/>
    <w:rsid w:val="003410CA"/>
    <w:rsid w:val="003411A3"/>
    <w:rsid w:val="00341DF4"/>
    <w:rsid w:val="00343C81"/>
    <w:rsid w:val="00345070"/>
    <w:rsid w:val="00347414"/>
    <w:rsid w:val="00357126"/>
    <w:rsid w:val="00366938"/>
    <w:rsid w:val="003805D2"/>
    <w:rsid w:val="00382BF3"/>
    <w:rsid w:val="00386A79"/>
    <w:rsid w:val="003936B7"/>
    <w:rsid w:val="003B2CB5"/>
    <w:rsid w:val="003C5EF5"/>
    <w:rsid w:val="003D4991"/>
    <w:rsid w:val="003E3C4C"/>
    <w:rsid w:val="003E7954"/>
    <w:rsid w:val="003F3707"/>
    <w:rsid w:val="003F4516"/>
    <w:rsid w:val="003F5B6F"/>
    <w:rsid w:val="004029A0"/>
    <w:rsid w:val="0041412F"/>
    <w:rsid w:val="00421205"/>
    <w:rsid w:val="0042168E"/>
    <w:rsid w:val="00425B5C"/>
    <w:rsid w:val="00426B8E"/>
    <w:rsid w:val="00427B9B"/>
    <w:rsid w:val="0043058D"/>
    <w:rsid w:val="004334CD"/>
    <w:rsid w:val="00434F9C"/>
    <w:rsid w:val="004578F1"/>
    <w:rsid w:val="0046331C"/>
    <w:rsid w:val="004663C3"/>
    <w:rsid w:val="00474004"/>
    <w:rsid w:val="0047649B"/>
    <w:rsid w:val="004777A1"/>
    <w:rsid w:val="00480485"/>
    <w:rsid w:val="00490495"/>
    <w:rsid w:val="0049345C"/>
    <w:rsid w:val="00496E98"/>
    <w:rsid w:val="004B36E4"/>
    <w:rsid w:val="004B73CF"/>
    <w:rsid w:val="004C4CF7"/>
    <w:rsid w:val="004D5142"/>
    <w:rsid w:val="004E1E39"/>
    <w:rsid w:val="004E2B09"/>
    <w:rsid w:val="004E2CFF"/>
    <w:rsid w:val="004E5480"/>
    <w:rsid w:val="004E6FFA"/>
    <w:rsid w:val="004F7FD1"/>
    <w:rsid w:val="00505F20"/>
    <w:rsid w:val="0051481D"/>
    <w:rsid w:val="00526C18"/>
    <w:rsid w:val="00526D08"/>
    <w:rsid w:val="00530B2C"/>
    <w:rsid w:val="00531A02"/>
    <w:rsid w:val="00536BFB"/>
    <w:rsid w:val="005411C0"/>
    <w:rsid w:val="00557CDB"/>
    <w:rsid w:val="0056114E"/>
    <w:rsid w:val="005640C6"/>
    <w:rsid w:val="0058729F"/>
    <w:rsid w:val="0059021B"/>
    <w:rsid w:val="00590AA3"/>
    <w:rsid w:val="00590F91"/>
    <w:rsid w:val="00592A36"/>
    <w:rsid w:val="0059459F"/>
    <w:rsid w:val="005B4BB6"/>
    <w:rsid w:val="005D1E3E"/>
    <w:rsid w:val="005D45F0"/>
    <w:rsid w:val="005E1AD8"/>
    <w:rsid w:val="005E1C46"/>
    <w:rsid w:val="005E4461"/>
    <w:rsid w:val="005E6352"/>
    <w:rsid w:val="005F04AD"/>
    <w:rsid w:val="005F24CD"/>
    <w:rsid w:val="005F50A4"/>
    <w:rsid w:val="00601A2F"/>
    <w:rsid w:val="006069C0"/>
    <w:rsid w:val="00614AA2"/>
    <w:rsid w:val="0062112C"/>
    <w:rsid w:val="00632ACB"/>
    <w:rsid w:val="0064621B"/>
    <w:rsid w:val="006462E9"/>
    <w:rsid w:val="00650F54"/>
    <w:rsid w:val="00652153"/>
    <w:rsid w:val="00653F0E"/>
    <w:rsid w:val="00662455"/>
    <w:rsid w:val="0066357D"/>
    <w:rsid w:val="00667080"/>
    <w:rsid w:val="00667BA6"/>
    <w:rsid w:val="0067491A"/>
    <w:rsid w:val="00677BDE"/>
    <w:rsid w:val="00681D49"/>
    <w:rsid w:val="00682799"/>
    <w:rsid w:val="00683A8B"/>
    <w:rsid w:val="006A001B"/>
    <w:rsid w:val="006A00FC"/>
    <w:rsid w:val="006A149D"/>
    <w:rsid w:val="006A16FA"/>
    <w:rsid w:val="006A1816"/>
    <w:rsid w:val="006B7970"/>
    <w:rsid w:val="006D023D"/>
    <w:rsid w:val="006D26BB"/>
    <w:rsid w:val="006D3AD6"/>
    <w:rsid w:val="006D54E0"/>
    <w:rsid w:val="006F6B48"/>
    <w:rsid w:val="006F7B53"/>
    <w:rsid w:val="007063D3"/>
    <w:rsid w:val="0073283E"/>
    <w:rsid w:val="0075056B"/>
    <w:rsid w:val="00750D5F"/>
    <w:rsid w:val="00760609"/>
    <w:rsid w:val="007772E5"/>
    <w:rsid w:val="00777F74"/>
    <w:rsid w:val="007818BC"/>
    <w:rsid w:val="00784480"/>
    <w:rsid w:val="00792FDB"/>
    <w:rsid w:val="007A06C3"/>
    <w:rsid w:val="007A74F0"/>
    <w:rsid w:val="007B0911"/>
    <w:rsid w:val="007B0B30"/>
    <w:rsid w:val="007B6D7A"/>
    <w:rsid w:val="007B7EA4"/>
    <w:rsid w:val="007D7BB9"/>
    <w:rsid w:val="007E42D9"/>
    <w:rsid w:val="007E6637"/>
    <w:rsid w:val="007F45A2"/>
    <w:rsid w:val="00801382"/>
    <w:rsid w:val="0080201B"/>
    <w:rsid w:val="00807A94"/>
    <w:rsid w:val="008221A0"/>
    <w:rsid w:val="00827C9A"/>
    <w:rsid w:val="008307BB"/>
    <w:rsid w:val="00850550"/>
    <w:rsid w:val="00851470"/>
    <w:rsid w:val="00857D7C"/>
    <w:rsid w:val="00861A24"/>
    <w:rsid w:val="00864EB6"/>
    <w:rsid w:val="008702C4"/>
    <w:rsid w:val="00871218"/>
    <w:rsid w:val="008737A3"/>
    <w:rsid w:val="00875E27"/>
    <w:rsid w:val="00895A10"/>
    <w:rsid w:val="008A09D0"/>
    <w:rsid w:val="008A0E4B"/>
    <w:rsid w:val="008A79ED"/>
    <w:rsid w:val="008A7C30"/>
    <w:rsid w:val="008B1622"/>
    <w:rsid w:val="008B6777"/>
    <w:rsid w:val="008C28AF"/>
    <w:rsid w:val="008C3E23"/>
    <w:rsid w:val="008D1C18"/>
    <w:rsid w:val="008D28EE"/>
    <w:rsid w:val="008E54EE"/>
    <w:rsid w:val="008F4CBF"/>
    <w:rsid w:val="008F59F6"/>
    <w:rsid w:val="008F615D"/>
    <w:rsid w:val="009023C0"/>
    <w:rsid w:val="009107EF"/>
    <w:rsid w:val="00913F8A"/>
    <w:rsid w:val="009143CF"/>
    <w:rsid w:val="00917D29"/>
    <w:rsid w:val="00917D8C"/>
    <w:rsid w:val="009226C7"/>
    <w:rsid w:val="00932B85"/>
    <w:rsid w:val="0093443F"/>
    <w:rsid w:val="00962084"/>
    <w:rsid w:val="0096700D"/>
    <w:rsid w:val="00970893"/>
    <w:rsid w:val="00971938"/>
    <w:rsid w:val="00987BAD"/>
    <w:rsid w:val="009935AA"/>
    <w:rsid w:val="009A1F83"/>
    <w:rsid w:val="009B033C"/>
    <w:rsid w:val="009B0869"/>
    <w:rsid w:val="009B2D0C"/>
    <w:rsid w:val="009B33DF"/>
    <w:rsid w:val="009B53D3"/>
    <w:rsid w:val="009B7BD1"/>
    <w:rsid w:val="009C0EE1"/>
    <w:rsid w:val="009C1B95"/>
    <w:rsid w:val="009C277B"/>
    <w:rsid w:val="009C57C7"/>
    <w:rsid w:val="009C7168"/>
    <w:rsid w:val="009D15CF"/>
    <w:rsid w:val="009D15ED"/>
    <w:rsid w:val="009D4925"/>
    <w:rsid w:val="009E644C"/>
    <w:rsid w:val="00A155F2"/>
    <w:rsid w:val="00A1692F"/>
    <w:rsid w:val="00A22044"/>
    <w:rsid w:val="00A221D9"/>
    <w:rsid w:val="00A26CEE"/>
    <w:rsid w:val="00A3193B"/>
    <w:rsid w:val="00A44A32"/>
    <w:rsid w:val="00A45529"/>
    <w:rsid w:val="00A6142A"/>
    <w:rsid w:val="00A71127"/>
    <w:rsid w:val="00A74581"/>
    <w:rsid w:val="00A77967"/>
    <w:rsid w:val="00A93021"/>
    <w:rsid w:val="00AB494F"/>
    <w:rsid w:val="00AC68E6"/>
    <w:rsid w:val="00AE1D4F"/>
    <w:rsid w:val="00AE29A5"/>
    <w:rsid w:val="00AE3B26"/>
    <w:rsid w:val="00AE468C"/>
    <w:rsid w:val="00AF3CA0"/>
    <w:rsid w:val="00B00F93"/>
    <w:rsid w:val="00B06B93"/>
    <w:rsid w:val="00B07B90"/>
    <w:rsid w:val="00B232D5"/>
    <w:rsid w:val="00B23F2C"/>
    <w:rsid w:val="00B34CDB"/>
    <w:rsid w:val="00B376AB"/>
    <w:rsid w:val="00B37A71"/>
    <w:rsid w:val="00B52EAA"/>
    <w:rsid w:val="00B60DAB"/>
    <w:rsid w:val="00B6123F"/>
    <w:rsid w:val="00B811CE"/>
    <w:rsid w:val="00BA5A18"/>
    <w:rsid w:val="00BB12DB"/>
    <w:rsid w:val="00BC2A2A"/>
    <w:rsid w:val="00BE5285"/>
    <w:rsid w:val="00BE75E2"/>
    <w:rsid w:val="00BF0167"/>
    <w:rsid w:val="00BF3987"/>
    <w:rsid w:val="00C03F06"/>
    <w:rsid w:val="00C041CC"/>
    <w:rsid w:val="00C0695B"/>
    <w:rsid w:val="00C11E22"/>
    <w:rsid w:val="00C1257D"/>
    <w:rsid w:val="00C129F2"/>
    <w:rsid w:val="00C15915"/>
    <w:rsid w:val="00C17357"/>
    <w:rsid w:val="00C23C40"/>
    <w:rsid w:val="00C23C63"/>
    <w:rsid w:val="00C330BF"/>
    <w:rsid w:val="00C3556D"/>
    <w:rsid w:val="00C45CFC"/>
    <w:rsid w:val="00C47271"/>
    <w:rsid w:val="00C47C39"/>
    <w:rsid w:val="00C50043"/>
    <w:rsid w:val="00C5158C"/>
    <w:rsid w:val="00C522BD"/>
    <w:rsid w:val="00C569F9"/>
    <w:rsid w:val="00C57CC0"/>
    <w:rsid w:val="00C663D6"/>
    <w:rsid w:val="00C67EF5"/>
    <w:rsid w:val="00C70073"/>
    <w:rsid w:val="00C800AA"/>
    <w:rsid w:val="00C81EA6"/>
    <w:rsid w:val="00C820D8"/>
    <w:rsid w:val="00C94DA6"/>
    <w:rsid w:val="00C959B5"/>
    <w:rsid w:val="00C97CC1"/>
    <w:rsid w:val="00CA35E1"/>
    <w:rsid w:val="00CC2146"/>
    <w:rsid w:val="00CD39E3"/>
    <w:rsid w:val="00CD5E6F"/>
    <w:rsid w:val="00CE13FC"/>
    <w:rsid w:val="00CE588F"/>
    <w:rsid w:val="00D03812"/>
    <w:rsid w:val="00D14F03"/>
    <w:rsid w:val="00D150E2"/>
    <w:rsid w:val="00D16251"/>
    <w:rsid w:val="00D2507F"/>
    <w:rsid w:val="00D3283A"/>
    <w:rsid w:val="00D35580"/>
    <w:rsid w:val="00D43A76"/>
    <w:rsid w:val="00D451DB"/>
    <w:rsid w:val="00D50319"/>
    <w:rsid w:val="00D54E19"/>
    <w:rsid w:val="00D57616"/>
    <w:rsid w:val="00D6261E"/>
    <w:rsid w:val="00D66992"/>
    <w:rsid w:val="00D67931"/>
    <w:rsid w:val="00D77BB0"/>
    <w:rsid w:val="00D957A7"/>
    <w:rsid w:val="00D95840"/>
    <w:rsid w:val="00D96FBB"/>
    <w:rsid w:val="00D9759E"/>
    <w:rsid w:val="00DA6C0F"/>
    <w:rsid w:val="00DB611F"/>
    <w:rsid w:val="00DB6269"/>
    <w:rsid w:val="00DD14CF"/>
    <w:rsid w:val="00DD6B87"/>
    <w:rsid w:val="00DD7EFD"/>
    <w:rsid w:val="00DE115D"/>
    <w:rsid w:val="00DE17B6"/>
    <w:rsid w:val="00DF6B93"/>
    <w:rsid w:val="00E0166E"/>
    <w:rsid w:val="00E03A73"/>
    <w:rsid w:val="00E11072"/>
    <w:rsid w:val="00E11E5A"/>
    <w:rsid w:val="00E11FB6"/>
    <w:rsid w:val="00E14083"/>
    <w:rsid w:val="00E20309"/>
    <w:rsid w:val="00E238CF"/>
    <w:rsid w:val="00E3030B"/>
    <w:rsid w:val="00E321A6"/>
    <w:rsid w:val="00E35AA7"/>
    <w:rsid w:val="00E42D1E"/>
    <w:rsid w:val="00E50786"/>
    <w:rsid w:val="00E5607E"/>
    <w:rsid w:val="00E60C38"/>
    <w:rsid w:val="00E87544"/>
    <w:rsid w:val="00E901C5"/>
    <w:rsid w:val="00E934B4"/>
    <w:rsid w:val="00EA380B"/>
    <w:rsid w:val="00EA5174"/>
    <w:rsid w:val="00EA7D2E"/>
    <w:rsid w:val="00EC0044"/>
    <w:rsid w:val="00EC6195"/>
    <w:rsid w:val="00ED0870"/>
    <w:rsid w:val="00ED0B7C"/>
    <w:rsid w:val="00EE05E9"/>
    <w:rsid w:val="00EE0B51"/>
    <w:rsid w:val="00EE6C4E"/>
    <w:rsid w:val="00EF4242"/>
    <w:rsid w:val="00F059C3"/>
    <w:rsid w:val="00F140D8"/>
    <w:rsid w:val="00F17216"/>
    <w:rsid w:val="00F20107"/>
    <w:rsid w:val="00F24035"/>
    <w:rsid w:val="00F275EA"/>
    <w:rsid w:val="00F30695"/>
    <w:rsid w:val="00F47D52"/>
    <w:rsid w:val="00F56634"/>
    <w:rsid w:val="00F57F64"/>
    <w:rsid w:val="00F64CE2"/>
    <w:rsid w:val="00F66A6A"/>
    <w:rsid w:val="00F73155"/>
    <w:rsid w:val="00F77645"/>
    <w:rsid w:val="00F95064"/>
    <w:rsid w:val="00F9635E"/>
    <w:rsid w:val="00FA2DE8"/>
    <w:rsid w:val="00FA50E8"/>
    <w:rsid w:val="00FB2DDC"/>
    <w:rsid w:val="00FB7636"/>
    <w:rsid w:val="00FC1C16"/>
    <w:rsid w:val="00FC47F3"/>
    <w:rsid w:val="00FD1F5A"/>
    <w:rsid w:val="00FD6044"/>
    <w:rsid w:val="00FD6532"/>
    <w:rsid w:val="00FD7B53"/>
    <w:rsid w:val="00FE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536EB"/>
  <w15:chartTrackingRefBased/>
  <w15:docId w15:val="{086E69AB-C31D-4289-93F2-58D62D0DA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588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3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5A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895A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218EC451AF884EA3C2B943F7AED1DD" ma:contentTypeVersion="17" ma:contentTypeDescription="Create a new document." ma:contentTypeScope="" ma:versionID="6e3c3ccaa7f75d402ef64d4dd99364fa">
  <xsd:schema xmlns:xsd="http://www.w3.org/2001/XMLSchema" xmlns:xs="http://www.w3.org/2001/XMLSchema" xmlns:p="http://schemas.microsoft.com/office/2006/metadata/properties" xmlns:ns2="f55b477b-50d2-4f24-b908-0b4651505e18" xmlns:ns3="2a9a63fc-87d8-44a7-857e-b33913b2a711" targetNamespace="http://schemas.microsoft.com/office/2006/metadata/properties" ma:root="true" ma:fieldsID="8d444bdfb9430a4f4d70f6138dab2001" ns2:_="" ns3:_="">
    <xsd:import namespace="f55b477b-50d2-4f24-b908-0b4651505e18"/>
    <xsd:import namespace="2a9a63fc-87d8-44a7-857e-b33913b2a7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5b477b-50d2-4f24-b908-0b4651505e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70cea87-88ff-4b54-8529-4676d4286c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a63fc-87d8-44a7-857e-b33913b2a71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e4b8d66-a7a9-4899-b023-32ab91f2df5a}" ma:internalName="TaxCatchAll" ma:showField="CatchAllData" ma:web="2a9a63fc-87d8-44a7-857e-b33913b2a7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9a63fc-87d8-44a7-857e-b33913b2a711" xsi:nil="true"/>
    <lcf76f155ced4ddcb4097134ff3c332f xmlns="f55b477b-50d2-4f24-b908-0b4651505e1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779276-26C9-4F70-8D48-62E5969FE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5b477b-50d2-4f24-b908-0b4651505e18"/>
    <ds:schemaRef ds:uri="2a9a63fc-87d8-44a7-857e-b33913b2a7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F40E80-95A3-4CAB-A531-D466002C9518}">
  <ds:schemaRefs>
    <ds:schemaRef ds:uri="http://schemas.microsoft.com/office/2006/metadata/properties"/>
    <ds:schemaRef ds:uri="http://schemas.microsoft.com/office/infopath/2007/PartnerControls"/>
    <ds:schemaRef ds:uri="2a9a63fc-87d8-44a7-857e-b33913b2a711"/>
    <ds:schemaRef ds:uri="f55b477b-50d2-4f24-b908-0b4651505e18"/>
  </ds:schemaRefs>
</ds:datastoreItem>
</file>

<file path=customXml/itemProps3.xml><?xml version="1.0" encoding="utf-8"?>
<ds:datastoreItem xmlns:ds="http://schemas.openxmlformats.org/officeDocument/2006/customXml" ds:itemID="{86769CDA-FBAC-445C-8049-D60C4C406B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2209</Characters>
  <Application>Microsoft Office Word</Application>
  <DocSecurity>4</DocSecurity>
  <Lines>119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Carrie Lofton</cp:lastModifiedBy>
  <cp:revision>2</cp:revision>
  <cp:lastPrinted>2025-09-30T14:47:00Z</cp:lastPrinted>
  <dcterms:created xsi:type="dcterms:W3CDTF">2026-09-17T19:28:00Z</dcterms:created>
  <dcterms:modified xsi:type="dcterms:W3CDTF">2026-09-17T19:28:00Z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0x01010025218EC451AF884EA3C2B943F7AED1DD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