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7AC8BA21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2F2B9F">
        <w:rPr>
          <w:rFonts w:ascii="Times New Roman" w:hAnsi="Times New Roman" w:cs="Times New Roman"/>
          <w:sz w:val="24"/>
          <w:szCs w:val="24"/>
        </w:rPr>
        <w:t>17</w:t>
      </w:r>
      <w:r w:rsidR="00C54FD1" w:rsidRPr="00C54F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2F2B9F">
        <w:rPr>
          <w:rFonts w:ascii="Times New Roman" w:hAnsi="Times New Roman" w:cs="Times New Roman"/>
          <w:sz w:val="24"/>
          <w:szCs w:val="24"/>
        </w:rPr>
        <w:t>February</w:t>
      </w:r>
      <w:r w:rsidR="00B623F6">
        <w:rPr>
          <w:rFonts w:ascii="Times New Roman" w:hAnsi="Times New Roman" w:cs="Times New Roman"/>
          <w:sz w:val="24"/>
          <w:szCs w:val="24"/>
        </w:rPr>
        <w:t>,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6BC4C710" w14:textId="2DDCCBC5" w:rsidR="000217F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945945">
        <w:rPr>
          <w:rFonts w:ascii="Times New Roman" w:hAnsi="Times New Roman" w:cs="Times New Roman"/>
          <w:sz w:val="24"/>
          <w:szCs w:val="24"/>
        </w:rPr>
        <w:t>1000 County General/</w:t>
      </w:r>
      <w:r w:rsidR="002F2B9F">
        <w:rPr>
          <w:rFonts w:ascii="Times New Roman" w:hAnsi="Times New Roman" w:cs="Times New Roman"/>
          <w:sz w:val="24"/>
          <w:szCs w:val="24"/>
        </w:rPr>
        <w:t>Detention Center</w:t>
      </w:r>
      <w:r w:rsidR="00C64C0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F09B3">
        <w:rPr>
          <w:rFonts w:ascii="Times New Roman" w:hAnsi="Times New Roman" w:cs="Times New Roman"/>
          <w:sz w:val="24"/>
          <w:szCs w:val="24"/>
        </w:rPr>
        <w:t xml:space="preserve">  </w:t>
      </w:r>
      <w:r w:rsidRPr="00D13AB2">
        <w:rPr>
          <w:rFonts w:ascii="Times New Roman" w:hAnsi="Times New Roman" w:cs="Times New Roman"/>
          <w:sz w:val="24"/>
          <w:szCs w:val="24"/>
        </w:rPr>
        <w:t>Amount Requested: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09B3">
        <w:rPr>
          <w:rFonts w:ascii="Times New Roman" w:hAnsi="Times New Roman" w:cs="Times New Roman"/>
          <w:sz w:val="24"/>
          <w:szCs w:val="24"/>
        </w:rPr>
        <w:t>$</w:t>
      </w:r>
      <w:r w:rsidR="002F2B9F">
        <w:rPr>
          <w:rFonts w:ascii="Times New Roman" w:hAnsi="Times New Roman" w:cs="Times New Roman"/>
          <w:sz w:val="24"/>
          <w:szCs w:val="24"/>
        </w:rPr>
        <w:t>3,385.82</w:t>
      </w:r>
    </w:p>
    <w:p w14:paraId="32417F8C" w14:textId="556E955F" w:rsidR="00CF09B3" w:rsidRPr="00D13AB2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AE21362" w14:textId="0D32A697" w:rsidR="008900C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Major Budget Classification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13AB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2B9F">
        <w:rPr>
          <w:rFonts w:ascii="Times New Roman" w:hAnsi="Times New Roman" w:cs="Times New Roman"/>
          <w:sz w:val="24"/>
          <w:szCs w:val="24"/>
        </w:rPr>
        <w:t>1000.36001.000.0380 (Contract Services)</w:t>
      </w:r>
    </w:p>
    <w:p w14:paraId="09DA5D53" w14:textId="0A8221DB" w:rsidR="00945945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6D8C003" w14:textId="770FCC13" w:rsidR="00CF09B3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4B4FF08C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B623F6">
        <w:rPr>
          <w:rFonts w:ascii="Times New Roman" w:hAnsi="Times New Roman" w:cs="Times New Roman"/>
          <w:sz w:val="24"/>
          <w:szCs w:val="24"/>
        </w:rPr>
        <w:t xml:space="preserve">January </w:t>
      </w:r>
      <w:r w:rsidR="002F2B9F">
        <w:rPr>
          <w:rFonts w:ascii="Times New Roman" w:hAnsi="Times New Roman" w:cs="Times New Roman"/>
          <w:sz w:val="24"/>
          <w:szCs w:val="24"/>
        </w:rPr>
        <w:t>2</w:t>
      </w:r>
      <w:r w:rsidR="00A9302D">
        <w:rPr>
          <w:rFonts w:ascii="Times New Roman" w:hAnsi="Times New Roman" w:cs="Times New Roman"/>
          <w:sz w:val="24"/>
          <w:szCs w:val="24"/>
        </w:rPr>
        <w:t>8</w:t>
      </w:r>
      <w:r w:rsidR="00467DA6">
        <w:rPr>
          <w:rFonts w:ascii="Times New Roman" w:hAnsi="Times New Roman" w:cs="Times New Roman"/>
          <w:sz w:val="24"/>
          <w:szCs w:val="24"/>
        </w:rPr>
        <w:t xml:space="preserve">, </w:t>
      </w:r>
      <w:r w:rsidR="00B623F6">
        <w:rPr>
          <w:rFonts w:ascii="Times New Roman" w:hAnsi="Times New Roman" w:cs="Times New Roman"/>
          <w:sz w:val="24"/>
          <w:szCs w:val="24"/>
        </w:rPr>
        <w:t>2026</w:t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77777777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B1897"/>
    <w:rsid w:val="000E3DA6"/>
    <w:rsid w:val="000E531E"/>
    <w:rsid w:val="0011319F"/>
    <w:rsid w:val="00123452"/>
    <w:rsid w:val="001414C8"/>
    <w:rsid w:val="00183840"/>
    <w:rsid w:val="001D4996"/>
    <w:rsid w:val="001D50D3"/>
    <w:rsid w:val="002234B2"/>
    <w:rsid w:val="0022389A"/>
    <w:rsid w:val="002D4B6B"/>
    <w:rsid w:val="002E63A9"/>
    <w:rsid w:val="002F2B9F"/>
    <w:rsid w:val="003340A2"/>
    <w:rsid w:val="003972BC"/>
    <w:rsid w:val="003A74B0"/>
    <w:rsid w:val="003E5719"/>
    <w:rsid w:val="004005E6"/>
    <w:rsid w:val="0041769C"/>
    <w:rsid w:val="00442669"/>
    <w:rsid w:val="00467DA6"/>
    <w:rsid w:val="004C5BAA"/>
    <w:rsid w:val="00510870"/>
    <w:rsid w:val="00521641"/>
    <w:rsid w:val="00521B28"/>
    <w:rsid w:val="00532766"/>
    <w:rsid w:val="005F238B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F48"/>
    <w:rsid w:val="007D2B6C"/>
    <w:rsid w:val="00851FDF"/>
    <w:rsid w:val="00870225"/>
    <w:rsid w:val="008900C2"/>
    <w:rsid w:val="008E5466"/>
    <w:rsid w:val="008E7830"/>
    <w:rsid w:val="008F5E13"/>
    <w:rsid w:val="009024AD"/>
    <w:rsid w:val="00902D9A"/>
    <w:rsid w:val="00941DA9"/>
    <w:rsid w:val="00945945"/>
    <w:rsid w:val="00983EDC"/>
    <w:rsid w:val="00992497"/>
    <w:rsid w:val="009B3B44"/>
    <w:rsid w:val="00A331E8"/>
    <w:rsid w:val="00A54A12"/>
    <w:rsid w:val="00A63445"/>
    <w:rsid w:val="00A9302D"/>
    <w:rsid w:val="00AB4090"/>
    <w:rsid w:val="00AE6976"/>
    <w:rsid w:val="00B31DB0"/>
    <w:rsid w:val="00B34237"/>
    <w:rsid w:val="00B623F6"/>
    <w:rsid w:val="00B725BD"/>
    <w:rsid w:val="00B83825"/>
    <w:rsid w:val="00BE2C1A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204C"/>
    <w:rsid w:val="00CD6596"/>
    <w:rsid w:val="00CF09B3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323D2"/>
    <w:rsid w:val="00EB2328"/>
    <w:rsid w:val="00ED762D"/>
    <w:rsid w:val="00EF690B"/>
    <w:rsid w:val="00F34ED5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152</Words>
  <Characters>860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17</cp:revision>
  <cp:lastPrinted>2019-06-04T12:27:00Z</cp:lastPrinted>
  <dcterms:created xsi:type="dcterms:W3CDTF">2025-05-15T16:56:00Z</dcterms:created>
  <dcterms:modified xsi:type="dcterms:W3CDTF">2026-01-28T18:04:00Z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